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3F7B7" w14:textId="7B39C28B" w:rsidR="00FA3CB1" w:rsidRDefault="22A74923" w:rsidP="146FC0F5">
      <w:pPr>
        <w:pStyle w:val="Heading1"/>
        <w:spacing w:before="0"/>
        <w:jc w:val="center"/>
        <w:rPr>
          <w:rFonts w:ascii="Times" w:eastAsia="Times" w:hAnsi="Times" w:cs="Times"/>
          <w:b/>
          <w:bCs/>
          <w:color w:val="000000" w:themeColor="text1"/>
          <w:sz w:val="24"/>
          <w:szCs w:val="24"/>
        </w:rPr>
      </w:pPr>
      <w:r w:rsidRPr="146FC0F5">
        <w:rPr>
          <w:rFonts w:ascii="Times" w:eastAsia="Times" w:hAnsi="Times" w:cs="Times"/>
          <w:color w:val="000000" w:themeColor="text1"/>
          <w:sz w:val="24"/>
          <w:szCs w:val="24"/>
        </w:rPr>
        <w:t>FOOTHILL-DE ANZA COMMUNITY COLLEGE DISTRICT</w:t>
      </w:r>
    </w:p>
    <w:p w14:paraId="64EB73FD" w14:textId="5698EB57" w:rsidR="00FA3CB1" w:rsidRDefault="22A74923" w:rsidP="146FC0F5">
      <w:pPr>
        <w:jc w:val="center"/>
        <w:rPr>
          <w:rFonts w:ascii="Times" w:eastAsia="Times" w:hAnsi="Times" w:cs="Times"/>
          <w:color w:val="000000" w:themeColor="text1"/>
        </w:rPr>
      </w:pPr>
      <w:r w:rsidRPr="146FC0F5">
        <w:rPr>
          <w:rFonts w:ascii="Times" w:eastAsia="Times" w:hAnsi="Times" w:cs="Times"/>
          <w:b/>
          <w:bCs/>
          <w:color w:val="000000" w:themeColor="text1"/>
        </w:rPr>
        <w:t>Professional Growth Award Application</w:t>
      </w:r>
    </w:p>
    <w:p w14:paraId="786DF7B6" w14:textId="5D926523" w:rsidR="00FA3CB1" w:rsidRDefault="00FA3CB1" w:rsidP="5ACCF0D6">
      <w:pPr>
        <w:spacing w:after="0"/>
        <w:jc w:val="center"/>
        <w:rPr>
          <w:rFonts w:ascii="Times" w:eastAsia="Times" w:hAnsi="Times" w:cs="Times"/>
          <w:color w:val="000000" w:themeColor="text1"/>
          <w:sz w:val="22"/>
          <w:szCs w:val="22"/>
        </w:rPr>
      </w:pPr>
    </w:p>
    <w:p w14:paraId="5A2C05D4" w14:textId="6B719994" w:rsidR="00FA3CB1" w:rsidRDefault="6F2EC9CD" w:rsidP="5ACCF0D6">
      <w:pPr>
        <w:spacing w:after="80"/>
        <w:rPr>
          <w:rFonts w:ascii="Times" w:eastAsia="Times" w:hAnsi="Times" w:cs="Times"/>
          <w:color w:val="000000" w:themeColor="text1"/>
          <w:sz w:val="22"/>
          <w:szCs w:val="22"/>
        </w:rPr>
      </w:pPr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>To be completed by the employee and submitted to the Professional Growth Review Panel upon completion of the requirements</w:t>
      </w:r>
      <w:r w:rsidR="4B72B118" w:rsidRPr="5ACCF0D6">
        <w:rPr>
          <w:rFonts w:ascii="Times" w:eastAsia="Times" w:hAnsi="Times" w:cs="Times"/>
          <w:color w:val="000000" w:themeColor="text1"/>
          <w:sz w:val="22"/>
          <w:szCs w:val="22"/>
        </w:rPr>
        <w:t>.</w:t>
      </w:r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 xml:space="preserve"> IMPORTANT:</w:t>
      </w:r>
      <w:r w:rsidR="4B72B118"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hyperlink r:id="rId7" w:history="1">
        <w:r w:rsidR="00094621" w:rsidRPr="00094621">
          <w:rPr>
            <w:rStyle w:val="Hyperlink"/>
            <w:rFonts w:ascii="Times" w:eastAsia="Times" w:hAnsi="Times" w:cs="Times"/>
            <w:sz w:val="22"/>
            <w:szCs w:val="22"/>
          </w:rPr>
          <w:t>Guidelines for PGA Applications</w:t>
        </w:r>
      </w:hyperlink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>.</w:t>
      </w:r>
    </w:p>
    <w:p w14:paraId="5F2D628C" w14:textId="608D164B" w:rsidR="00FA3CB1" w:rsidRDefault="22A74923" w:rsidP="727544B1">
      <w:pPr>
        <w:spacing w:after="80"/>
        <w:rPr>
          <w:rFonts w:ascii="Times" w:eastAsia="Times" w:hAnsi="Times" w:cs="Times"/>
          <w:color w:val="000000" w:themeColor="text1"/>
          <w:sz w:val="22"/>
          <w:szCs w:val="22"/>
        </w:rPr>
      </w:pPr>
      <w:r w:rsidRPr="70C391DC">
        <w:rPr>
          <w:rFonts w:ascii="Times" w:eastAsia="Times" w:hAnsi="Times" w:cs="Times"/>
          <w:color w:val="000000" w:themeColor="text1"/>
          <w:sz w:val="22"/>
          <w:szCs w:val="22"/>
        </w:rPr>
        <w:t xml:space="preserve">Please make sure you have included </w:t>
      </w:r>
      <w:r w:rsidRPr="70C391DC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all the necessary documentation</w:t>
      </w:r>
      <w:r w:rsidRPr="70C391DC">
        <w:rPr>
          <w:rFonts w:ascii="Times" w:eastAsia="Times" w:hAnsi="Times" w:cs="Times"/>
          <w:color w:val="000000" w:themeColor="text1"/>
          <w:sz w:val="22"/>
          <w:szCs w:val="22"/>
        </w:rPr>
        <w:t xml:space="preserve"> when submitting your application packet for review.</w:t>
      </w:r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hyperlink r:id="rId8" w:history="1">
        <w:r w:rsidR="00094621" w:rsidRPr="004B3B11">
          <w:rPr>
            <w:rStyle w:val="Hyperlink"/>
            <w:rFonts w:ascii="Times" w:eastAsia="Times" w:hAnsi="Times" w:cs="Times"/>
            <w:sz w:val="22"/>
            <w:szCs w:val="22"/>
          </w:rPr>
          <w:t>PGA Submission Form</w:t>
        </w:r>
      </w:hyperlink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>.</w:t>
      </w:r>
    </w:p>
    <w:p w14:paraId="05722333" w14:textId="1F9D3216" w:rsidR="0ADE00BF" w:rsidRDefault="0ADE00BF" w:rsidP="7C70ACA9">
      <w:pPr>
        <w:spacing w:after="80"/>
        <w:rPr>
          <w:rFonts w:ascii="Times" w:eastAsia="Times" w:hAnsi="Times" w:cs="Times"/>
          <w:color w:val="000000" w:themeColor="text1"/>
          <w:sz w:val="22"/>
          <w:szCs w:val="22"/>
        </w:rPr>
      </w:pPr>
      <w:r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Email </w:t>
      </w:r>
      <w:r w:rsidR="00094621">
        <w:rPr>
          <w:rFonts w:ascii="Times" w:eastAsia="Times" w:hAnsi="Times" w:cs="Times"/>
          <w:color w:val="000000" w:themeColor="text1"/>
          <w:sz w:val="22"/>
          <w:szCs w:val="22"/>
        </w:rPr>
        <w:t>us if you have questions:</w:t>
      </w:r>
      <w:r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hyperlink r:id="rId9">
        <w:r w:rsidRPr="4ABCCAB3">
          <w:rPr>
            <w:rStyle w:val="Hyperlink"/>
            <w:rFonts w:ascii="Times" w:eastAsia="Times" w:hAnsi="Times" w:cs="Times"/>
            <w:sz w:val="22"/>
            <w:szCs w:val="22"/>
          </w:rPr>
          <w:t>PGA@fhda.edu</w:t>
        </w:r>
      </w:hyperlink>
      <w:r w:rsidR="004B3B11">
        <w:t>.</w:t>
      </w:r>
    </w:p>
    <w:tbl>
      <w:tblPr>
        <w:tblW w:w="916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40"/>
        <w:gridCol w:w="360"/>
        <w:gridCol w:w="2325"/>
        <w:gridCol w:w="870"/>
        <w:gridCol w:w="1260"/>
        <w:gridCol w:w="855"/>
        <w:gridCol w:w="540"/>
        <w:gridCol w:w="345"/>
        <w:gridCol w:w="1350"/>
      </w:tblGrid>
      <w:tr w:rsidR="146FC0F5" w14:paraId="36AD3CD2" w14:textId="77777777" w:rsidTr="5D48CAA2">
        <w:trPr>
          <w:trHeight w:val="3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8435CF4" w14:textId="18D18F7B" w:rsidR="146FC0F5" w:rsidRDefault="146FC0F5" w:rsidP="146FC0F5">
            <w:pPr>
              <w:ind w:right="-180"/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Name:</w:t>
            </w:r>
          </w:p>
        </w:tc>
        <w:tc>
          <w:tcPr>
            <w:tcW w:w="53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62D52D9" w14:textId="5F9E50C9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E93C46C" w14:textId="5ECEC8DC" w:rsidR="146FC0F5" w:rsidRDefault="146FC0F5" w:rsidP="146FC0F5">
            <w:pPr>
              <w:ind w:right="-90"/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CWID:</w:t>
            </w:r>
          </w:p>
        </w:tc>
        <w:tc>
          <w:tcPr>
            <w:tcW w:w="2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7E5404" w14:textId="1B228576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4892C1A7" w14:textId="77777777" w:rsidTr="5D48CAA2">
        <w:trPr>
          <w:trHeight w:val="300"/>
        </w:trPr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8748281" w14:textId="24AE395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Position Title:</w:t>
            </w:r>
          </w:p>
        </w:tc>
        <w:tc>
          <w:tcPr>
            <w:tcW w:w="44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62E4E80" w14:textId="61C48BD1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5812A25" w14:textId="2BA30469" w:rsidR="146FC0F5" w:rsidRDefault="146FC0F5" w:rsidP="146FC0F5">
            <w:pPr>
              <w:ind w:right="-360"/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 of Hire: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C109D13" w14:textId="182D579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186B0FCD" w14:textId="77777777" w:rsidTr="5D48CAA2">
        <w:trPr>
          <w:trHeight w:val="300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B1AA39F" w14:textId="6C9D514E" w:rsidR="146FC0F5" w:rsidRDefault="146FC0F5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Campus:</w:t>
            </w:r>
          </w:p>
        </w:tc>
        <w:tc>
          <w:tcPr>
            <w:tcW w:w="2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11E7932" w14:textId="671943C6" w:rsidR="146FC0F5" w:rsidRDefault="146FC0F5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CA80ADB" w14:textId="6E3D1B2D" w:rsidR="146FC0F5" w:rsidRDefault="146FC0F5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Dept: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343BF3B" w14:textId="05EE4339" w:rsidR="146FC0F5" w:rsidRDefault="146FC0F5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7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B99BEA" w14:textId="0F893B8B" w:rsidR="146FC0F5" w:rsidRDefault="146FC0F5" w:rsidP="146FC0F5">
            <w:pPr>
              <w:tabs>
                <w:tab w:val="left" w:pos="1800"/>
                <w:tab w:val="left" w:pos="6120"/>
                <w:tab w:val="left" w:pos="8910"/>
              </w:tabs>
              <w:rPr>
                <w:rFonts w:ascii="Times" w:eastAsia="Times" w:hAnsi="Times" w:cs="Times"/>
                <w:sz w:val="20"/>
                <w:szCs w:val="20"/>
              </w:rPr>
            </w:pPr>
            <w:r w:rsidRPr="146FC0F5">
              <w:rPr>
                <w:rFonts w:ascii="Times" w:eastAsia="Times" w:hAnsi="Times" w:cs="Times"/>
                <w:sz w:val="20"/>
                <w:szCs w:val="20"/>
              </w:rPr>
              <w:t>Office Ext: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EF671EA" w14:textId="06C8B467" w:rsidR="146FC0F5" w:rsidRDefault="146FC0F5" w:rsidP="5D48CAA2">
            <w:pPr>
              <w:tabs>
                <w:tab w:val="left" w:pos="1800"/>
                <w:tab w:val="left" w:pos="6120"/>
                <w:tab w:val="left" w:pos="8910"/>
              </w:tabs>
              <w:ind w:left="-360"/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7E68A30E" w14:textId="73136E46" w:rsidR="00FA3CB1" w:rsidRDefault="00FA3CB1" w:rsidP="4ABCCAB3">
      <w:pPr>
        <w:tabs>
          <w:tab w:val="left" w:pos="5760"/>
        </w:tabs>
        <w:rPr>
          <w:rFonts w:ascii="Times" w:eastAsia="Times" w:hAnsi="Times" w:cs="Times"/>
          <w:color w:val="000000" w:themeColor="text1"/>
          <w:sz w:val="22"/>
          <w:szCs w:val="22"/>
        </w:rPr>
      </w:pPr>
    </w:p>
    <w:p w14:paraId="3EC16183" w14:textId="4000E05E" w:rsidR="084E2F96" w:rsidRDefault="084E2F96" w:rsidP="00A42DA2">
      <w:pPr>
        <w:spacing w:after="0"/>
        <w:jc w:val="center"/>
        <w:rPr>
          <w:b/>
          <w:bCs/>
          <w:highlight w:val="yellow"/>
        </w:rPr>
      </w:pPr>
      <w:r w:rsidRPr="470D908B">
        <w:rPr>
          <w:b/>
          <w:bCs/>
          <w:highlight w:val="yellow"/>
        </w:rPr>
        <w:t xml:space="preserve">Minimum of </w:t>
      </w:r>
      <w:r w:rsidR="00A42DA2">
        <w:rPr>
          <w:b/>
          <w:bCs/>
          <w:highlight w:val="yellow"/>
        </w:rPr>
        <w:t>10</w:t>
      </w:r>
      <w:r w:rsidRPr="470D908B">
        <w:rPr>
          <w:b/>
          <w:bCs/>
          <w:highlight w:val="yellow"/>
        </w:rPr>
        <w:t xml:space="preserve"> minutes per learning activity.</w:t>
      </w:r>
    </w:p>
    <w:p w14:paraId="63C927AB" w14:textId="765DA2AB" w:rsidR="1950D415" w:rsidRDefault="1950D415" w:rsidP="6FD0E559">
      <w:pPr>
        <w:jc w:val="center"/>
        <w:rPr>
          <w:b/>
          <w:bCs/>
          <w:highlight w:val="yellow"/>
        </w:rPr>
      </w:pPr>
      <w:r w:rsidRPr="6FD0E559">
        <w:rPr>
          <w:b/>
          <w:bCs/>
          <w:highlight w:val="yellow"/>
        </w:rPr>
        <w:t xml:space="preserve">PLEASE ROUND </w:t>
      </w:r>
      <w:r w:rsidR="00A42DA2">
        <w:rPr>
          <w:b/>
          <w:bCs/>
          <w:highlight w:val="yellow"/>
        </w:rPr>
        <w:t>TIME</w:t>
      </w:r>
      <w:r w:rsidRPr="6FD0E559">
        <w:rPr>
          <w:b/>
          <w:bCs/>
          <w:highlight w:val="yellow"/>
        </w:rPr>
        <w:t>S TO THE NEAREST QUARTER HOUR.</w:t>
      </w:r>
    </w:p>
    <w:p w14:paraId="0F3E1A55" w14:textId="6FAFFA41" w:rsidR="3ED2FC73" w:rsidRDefault="3ED2FC73" w:rsidP="013C5289">
      <w:pPr>
        <w:tabs>
          <w:tab w:val="left" w:pos="5760"/>
        </w:tabs>
        <w:rPr>
          <w:rFonts w:ascii="Times" w:eastAsia="Times" w:hAnsi="Times" w:cs="Times"/>
          <w:color w:val="000000" w:themeColor="text1"/>
          <w:sz w:val="22"/>
          <w:szCs w:val="22"/>
        </w:rPr>
      </w:pPr>
      <w:r w:rsidRPr="013C5289">
        <w:rPr>
          <w:rFonts w:ascii="Times" w:eastAsia="Times" w:hAnsi="Times" w:cs="Times"/>
          <w:color w:val="000000" w:themeColor="text1"/>
          <w:sz w:val="22"/>
          <w:szCs w:val="22"/>
        </w:rPr>
        <w:t>Only hours from Section 1a and 1b are eligible for carryover</w:t>
      </w:r>
      <w:r w:rsidR="3358534C" w:rsidRPr="013C5289">
        <w:rPr>
          <w:rFonts w:ascii="Times" w:eastAsia="Times" w:hAnsi="Times" w:cs="Times"/>
          <w:color w:val="000000" w:themeColor="text1"/>
          <w:sz w:val="22"/>
          <w:szCs w:val="22"/>
        </w:rPr>
        <w:t xml:space="preserve"> (hours above the 200 total).</w:t>
      </w:r>
    </w:p>
    <w:p w14:paraId="3D169CDD" w14:textId="56FED387" w:rsidR="00FA3CB1" w:rsidRDefault="6F2EC9CD" w:rsidP="5ACCF0D6">
      <w:pPr>
        <w:pStyle w:val="ListParagraph"/>
        <w:numPr>
          <w:ilvl w:val="0"/>
          <w:numId w:val="2"/>
        </w:numPr>
        <w:tabs>
          <w:tab w:val="left" w:pos="720"/>
          <w:tab w:val="left" w:pos="5760"/>
        </w:tabs>
        <w:spacing w:after="0" w:line="240" w:lineRule="auto"/>
        <w:rPr>
          <w:rFonts w:ascii="Times" w:eastAsia="Times" w:hAnsi="Times" w:cs="Times"/>
          <w:color w:val="000000" w:themeColor="text1"/>
        </w:rPr>
      </w:pPr>
      <w:r w:rsidRPr="5ACCF0D6">
        <w:rPr>
          <w:rFonts w:ascii="Times" w:eastAsia="Times" w:hAnsi="Times" w:cs="Times"/>
          <w:b/>
          <w:bCs/>
          <w:color w:val="000000" w:themeColor="text1"/>
        </w:rPr>
        <w:t>Certificate, Course or Degree</w:t>
      </w:r>
    </w:p>
    <w:p w14:paraId="0F1E708F" w14:textId="3D0F161B" w:rsidR="00FA3CB1" w:rsidRDefault="6F2EC9CD" w:rsidP="5ACCF0D6">
      <w:pPr>
        <w:pStyle w:val="ListParagraph"/>
        <w:numPr>
          <w:ilvl w:val="1"/>
          <w:numId w:val="2"/>
        </w:numPr>
        <w:tabs>
          <w:tab w:val="left" w:pos="720"/>
          <w:tab w:val="left" w:pos="5760"/>
        </w:tabs>
        <w:spacing w:after="240" w:line="240" w:lineRule="auto"/>
        <w:rPr>
          <w:rFonts w:ascii="Times" w:eastAsia="Times" w:hAnsi="Times" w:cs="Times"/>
          <w:color w:val="000000" w:themeColor="text1"/>
          <w:sz w:val="22"/>
          <w:szCs w:val="22"/>
        </w:rPr>
      </w:pPr>
      <w:r w:rsidRPr="5ACCF0D6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College, adult education or trade school courses</w:t>
      </w:r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. Accredited courses or continuing education credits (CEUs).    </w:t>
      </w:r>
    </w:p>
    <w:tbl>
      <w:tblPr>
        <w:tblW w:w="921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4410"/>
        <w:gridCol w:w="1245"/>
        <w:gridCol w:w="1095"/>
      </w:tblGrid>
      <w:tr w:rsidR="146FC0F5" w14:paraId="484B330B" w14:textId="77777777" w:rsidTr="013C5289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6F1314" w14:textId="449101DF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Institution &amp; Date(s)</w:t>
            </w: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04AF83" w14:textId="0DEDF520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Course # &amp; Title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25CA22" w14:textId="54922A64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proofErr w:type="spellStart"/>
            <w:r w:rsidRPr="146FC0F5">
              <w:rPr>
                <w:rFonts w:ascii="Times" w:eastAsia="Times" w:hAnsi="Times" w:cs="Times"/>
                <w:sz w:val="22"/>
                <w:szCs w:val="22"/>
              </w:rPr>
              <w:t>Qtr</w:t>
            </w:r>
            <w:proofErr w:type="spellEnd"/>
            <w:r w:rsidRPr="146FC0F5">
              <w:rPr>
                <w:rFonts w:ascii="Times" w:eastAsia="Times" w:hAnsi="Times" w:cs="Times"/>
                <w:sz w:val="22"/>
                <w:szCs w:val="22"/>
              </w:rPr>
              <w:t>/Sem Units*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E68A4A" w14:textId="717900AA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700E9E26" w14:textId="77777777" w:rsidTr="013C5289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03A20C" w14:textId="1ADBB82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2C937FA" w14:textId="2C6952B3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8AF9D" w14:textId="26FD601D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1D21D5" w14:textId="07074E3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0BC69567" w14:textId="77777777" w:rsidTr="013C5289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D4A875" w14:textId="174A9F4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5DBF62" w14:textId="6736946E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8C967A" w14:textId="09FCE299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F8D003" w14:textId="13953BB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7F956908" w14:textId="77777777" w:rsidTr="013C5289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58CBD8" w14:textId="3641D6F8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4DC078" w14:textId="064157D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33084A" w14:textId="6B51A2A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3625B6" w14:textId="0506C65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128AE6CE" w14:textId="77777777" w:rsidTr="013C5289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735E61" w14:textId="6E5E9399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B29A8A" w14:textId="11D16A68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1C6633" w14:textId="6949C88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856140" w14:textId="2DC45CB4" w:rsidR="146FC0F5" w:rsidRDefault="146FC0F5" w:rsidP="013C5289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062F6DEB" w14:textId="52FE9172" w:rsidR="00FA3CB1" w:rsidRDefault="22A74923" w:rsidP="5D48CAA2">
      <w:pPr>
        <w:tabs>
          <w:tab w:val="left" w:pos="6660"/>
          <w:tab w:val="right" w:pos="9270"/>
        </w:tabs>
        <w:spacing w:after="0" w:line="240" w:lineRule="auto"/>
        <w:rPr>
          <w:rFonts w:ascii="Times" w:eastAsia="Times" w:hAnsi="Times" w:cs="Times"/>
          <w:color w:val="000000" w:themeColor="text1"/>
          <w:sz w:val="20"/>
          <w:szCs w:val="20"/>
        </w:rPr>
      </w:pP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039858F7" w:rsidRPr="5D48CAA2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s as needed. </w:t>
      </w:r>
      <w:r>
        <w:tab/>
      </w: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  *Please specify QTR </w:t>
      </w:r>
    </w:p>
    <w:p w14:paraId="1771D21E" w14:textId="3D1A446F" w:rsidR="00FA3CB1" w:rsidRDefault="6F2EC9CD" w:rsidP="5D48CAA2">
      <w:pPr>
        <w:tabs>
          <w:tab w:val="left" w:pos="6180"/>
          <w:tab w:val="right" w:pos="9270"/>
        </w:tabs>
        <w:spacing w:after="0"/>
        <w:ind w:firstLine="6750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or SEM Units</w:t>
      </w:r>
    </w:p>
    <w:p w14:paraId="6180F3C7" w14:textId="1B09D9C4" w:rsidR="00FA3CB1" w:rsidRDefault="721EE4D8" w:rsidP="5ACCF0D6">
      <w:pPr>
        <w:tabs>
          <w:tab w:val="left" w:pos="2610"/>
          <w:tab w:val="left" w:pos="5760"/>
        </w:tabs>
        <w:ind w:left="3870" w:hanging="90"/>
        <w:rPr>
          <w:rFonts w:ascii="Times" w:eastAsia="Times" w:hAnsi="Times" w:cs="Times"/>
          <w:b/>
          <w:bCs/>
          <w:color w:val="000000" w:themeColor="text1"/>
        </w:rPr>
      </w:pPr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>There is NO MAXIMUM.</w:t>
      </w:r>
      <w:r w:rsidRPr="5ACCF0D6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="6F2EC9CD" w:rsidRPr="5ACCF0D6">
        <w:rPr>
          <w:rFonts w:ascii="Times" w:eastAsia="Times" w:hAnsi="Times" w:cs="Times"/>
          <w:b/>
          <w:bCs/>
          <w:color w:val="000000" w:themeColor="text1"/>
        </w:rPr>
        <w:t xml:space="preserve">Section #1a Total: </w:t>
      </w:r>
      <w:r w:rsidR="24010DAB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 </w:t>
      </w:r>
    </w:p>
    <w:p w14:paraId="1C375329" w14:textId="687B20AA" w:rsidR="00FA3CB1" w:rsidRDefault="6F2EC9CD" w:rsidP="20D3E55A">
      <w:pPr>
        <w:pStyle w:val="ListParagraph"/>
        <w:numPr>
          <w:ilvl w:val="1"/>
          <w:numId w:val="2"/>
        </w:numPr>
        <w:tabs>
          <w:tab w:val="left" w:pos="5760"/>
        </w:tabs>
        <w:spacing w:after="240" w:line="240" w:lineRule="auto"/>
        <w:rPr>
          <w:rFonts w:ascii="Times" w:eastAsia="Times" w:hAnsi="Times" w:cs="Times"/>
          <w:color w:val="000000" w:themeColor="text1"/>
          <w:sz w:val="22"/>
          <w:szCs w:val="22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Job-related skills training certificat</w:t>
      </w:r>
      <w:r w:rsidR="7E2386DD"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ion</w:t>
      </w:r>
      <w:r w:rsidRPr="20D3E55A">
        <w:rPr>
          <w:rFonts w:ascii="Times" w:eastAsia="Times" w:hAnsi="Times" w:cs="Times"/>
          <w:color w:val="000000" w:themeColor="text1"/>
          <w:sz w:val="22"/>
          <w:szCs w:val="22"/>
        </w:rPr>
        <w:t>.</w:t>
      </w:r>
      <w:r w:rsidR="638DDDEA"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 (</w:t>
      </w:r>
      <w:r w:rsidR="00A42DA2" w:rsidRPr="00A42DA2">
        <w:rPr>
          <w:rFonts w:ascii="Times New Roman" w:hAnsi="Times New Roman" w:cs="Times New Roman"/>
        </w:rPr>
        <w:t>This section includes courses completed as part of a certification program OR completed through the VRC</w:t>
      </w:r>
      <w:r w:rsidR="00A42DA2">
        <w:rPr>
          <w:rFonts w:ascii="Times New Roman" w:hAnsi="Times New Roman" w:cs="Times New Roman"/>
        </w:rPr>
        <w:t>.</w:t>
      </w:r>
      <w:r w:rsidR="67C235A4" w:rsidRPr="20D3E55A">
        <w:rPr>
          <w:rFonts w:ascii="Times" w:eastAsia="Times" w:hAnsi="Times" w:cs="Times"/>
          <w:color w:val="000000" w:themeColor="text1"/>
          <w:sz w:val="22"/>
          <w:szCs w:val="22"/>
        </w:rPr>
        <w:t>)</w:t>
      </w:r>
    </w:p>
    <w:tbl>
      <w:tblPr>
        <w:tblW w:w="922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4800"/>
        <w:gridCol w:w="1215"/>
      </w:tblGrid>
      <w:tr w:rsidR="146FC0F5" w14:paraId="659AAE74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2F9172" w14:textId="750FCD08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Training Provider &amp; Date(s)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356071" w14:textId="2FF2EC83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Course Title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21028" w14:textId="48DD200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017000D5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460680" w14:textId="1E1D98EE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ACB37" w14:textId="52537CC4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2094B6" w14:textId="506D6526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73E6AE2E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E0184E" w14:textId="758A7CF9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9D926B" w14:textId="433B27BD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87D0DA" w14:textId="6CAE30D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5A522851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FC6CA" w14:textId="12DB4E3E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BCB224D" w14:textId="48985B0E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1592A1" w14:textId="2E96C8DA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1F4F166E" w14:textId="77777777" w:rsidTr="5D48CAA2">
        <w:trPr>
          <w:trHeight w:val="300"/>
        </w:trPr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69E846" w14:textId="1F1D5CC8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8157ED" w14:textId="3C18147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538B3E" w14:textId="70CEA38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32CFD633" w14:textId="692430F3" w:rsidR="00FA3CB1" w:rsidRDefault="6F2EC9CD" w:rsidP="5D48CAA2">
      <w:pPr>
        <w:tabs>
          <w:tab w:val="right" w:pos="9270"/>
        </w:tabs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15E2455C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s as needed.</w:t>
      </w:r>
      <w:r>
        <w:tab/>
      </w:r>
    </w:p>
    <w:p w14:paraId="4C8EBB24" w14:textId="41FEE95E" w:rsidR="00FA3CB1" w:rsidRDefault="7613C357" w:rsidP="5ACCF0D6">
      <w:pPr>
        <w:tabs>
          <w:tab w:val="left" w:pos="6570"/>
          <w:tab w:val="left" w:pos="8910"/>
        </w:tabs>
        <w:ind w:left="3780"/>
        <w:rPr>
          <w:rFonts w:ascii="Times" w:eastAsia="Times" w:hAnsi="Times" w:cs="Times"/>
          <w:b/>
          <w:bCs/>
          <w:color w:val="000000" w:themeColor="text1"/>
        </w:rPr>
      </w:pPr>
      <w:r w:rsidRPr="5ACCF0D6">
        <w:rPr>
          <w:rFonts w:ascii="Times" w:eastAsia="Times" w:hAnsi="Times" w:cs="Times"/>
          <w:color w:val="000000" w:themeColor="text1"/>
        </w:rPr>
        <w:t>There is NO MAXIMUM.</w:t>
      </w:r>
      <w:r w:rsidRPr="5ACCF0D6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="6F2EC9CD" w:rsidRPr="5ACCF0D6">
        <w:rPr>
          <w:rFonts w:ascii="Times" w:eastAsia="Times" w:hAnsi="Times" w:cs="Times"/>
          <w:b/>
          <w:bCs/>
          <w:color w:val="000000" w:themeColor="text1"/>
        </w:rPr>
        <w:t xml:space="preserve">Section #1b Total: </w:t>
      </w:r>
      <w:r w:rsidR="32B28ABA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</w:p>
    <w:p w14:paraId="3833124F" w14:textId="19CA326E" w:rsidR="00FA3CB1" w:rsidRDefault="6F2EC9CD" w:rsidP="5ACCF0D6">
      <w:pPr>
        <w:tabs>
          <w:tab w:val="left" w:pos="5760"/>
        </w:tabs>
        <w:ind w:left="360" w:hanging="360"/>
        <w:rPr>
          <w:rFonts w:ascii="Times" w:eastAsia="Times" w:hAnsi="Times" w:cs="Times"/>
          <w:color w:val="000000" w:themeColor="text1"/>
        </w:rPr>
      </w:pPr>
      <w:r w:rsidRPr="5ACCF0D6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2.</w:t>
      </w:r>
      <w:r>
        <w:tab/>
      </w:r>
      <w:r w:rsidRPr="5ACCF0D6">
        <w:rPr>
          <w:rFonts w:ascii="Times" w:eastAsia="Times" w:hAnsi="Times" w:cs="Times"/>
          <w:b/>
          <w:bCs/>
          <w:color w:val="000000" w:themeColor="text1"/>
        </w:rPr>
        <w:t>District In-Service Workshops</w:t>
      </w:r>
      <w:r w:rsidRPr="5ACCF0D6">
        <w:rPr>
          <w:rFonts w:ascii="Times" w:eastAsia="Times" w:hAnsi="Times" w:cs="Times"/>
          <w:color w:val="000000" w:themeColor="text1"/>
        </w:rPr>
        <w:t xml:space="preserve"> </w:t>
      </w:r>
    </w:p>
    <w:tbl>
      <w:tblPr>
        <w:tblW w:w="924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0"/>
        <w:gridCol w:w="2370"/>
        <w:gridCol w:w="1260"/>
      </w:tblGrid>
      <w:tr w:rsidR="146FC0F5" w14:paraId="4C1E14DA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0FE436" w14:textId="6FD97BEE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Workshop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739C98" w14:textId="589A9F6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Date(s) of Workshop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DE89E3" w14:textId="225DC49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76C60BC7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459566" w14:textId="0811106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C4EC9F" w14:textId="7A472444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A56B0D" w14:textId="7AD4092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427601F1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DC99D5" w14:textId="32540D6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68FC32" w14:textId="45993BE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0971AC" w14:textId="1316AB37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629C5AAC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4AB4E8" w14:textId="29618B8F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9E4C98" w14:textId="7B8DE90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BEC62A" w14:textId="6072A50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24C3A509" w14:textId="77777777" w:rsidTr="5D48CAA2">
        <w:trPr>
          <w:trHeight w:val="300"/>
        </w:trPr>
        <w:tc>
          <w:tcPr>
            <w:tcW w:w="5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108CAD" w14:textId="224802C4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9888F9" w14:textId="53D08AC8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978F5D" w14:textId="5D3C761E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27316531" w14:textId="0DADFC3B" w:rsidR="00FA3CB1" w:rsidRDefault="6F2EC9CD" w:rsidP="5ACCF0D6">
      <w:pPr>
        <w:tabs>
          <w:tab w:val="right" w:pos="9270"/>
        </w:tabs>
        <w:spacing w:after="0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3D018D10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s as </w:t>
      </w:r>
      <w:r w:rsidR="7E9A40A1"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needed. </w:t>
      </w:r>
    </w:p>
    <w:p w14:paraId="52794105" w14:textId="2DA6606A" w:rsidR="00FA3CB1" w:rsidRDefault="68A7DED5" w:rsidP="70C391DC">
      <w:pPr>
        <w:tabs>
          <w:tab w:val="left" w:pos="2430"/>
        </w:tabs>
        <w:spacing w:after="0"/>
        <w:ind w:right="90" w:firstLine="4230"/>
        <w:rPr>
          <w:rFonts w:ascii="Times" w:eastAsia="Times" w:hAnsi="Times" w:cs="Times"/>
          <w:color w:val="000000" w:themeColor="text1"/>
          <w:sz w:val="22"/>
          <w:szCs w:val="22"/>
        </w:rPr>
      </w:pPr>
      <w:r w:rsidRPr="70C391DC">
        <w:rPr>
          <w:rFonts w:ascii="Times" w:eastAsia="Times" w:hAnsi="Times" w:cs="Times"/>
          <w:color w:val="000000" w:themeColor="text1"/>
          <w:sz w:val="22"/>
          <w:szCs w:val="22"/>
        </w:rPr>
        <w:t xml:space="preserve">  </w:t>
      </w:r>
      <w:r w:rsidR="7E9A40A1" w:rsidRPr="70C391DC">
        <w:rPr>
          <w:rFonts w:ascii="Times" w:eastAsia="Times" w:hAnsi="Times" w:cs="Times"/>
          <w:color w:val="000000" w:themeColor="text1"/>
          <w:sz w:val="22"/>
          <w:szCs w:val="22"/>
        </w:rPr>
        <w:t xml:space="preserve">25 HOUR </w:t>
      </w:r>
      <w:proofErr w:type="gramStart"/>
      <w:r w:rsidR="7E9A40A1" w:rsidRPr="70C391DC">
        <w:rPr>
          <w:rFonts w:ascii="Times" w:eastAsia="Times" w:hAnsi="Times" w:cs="Times"/>
          <w:color w:val="000000" w:themeColor="text1"/>
          <w:sz w:val="22"/>
          <w:szCs w:val="22"/>
        </w:rPr>
        <w:t>MAXIMUM</w:t>
      </w:r>
      <w:r w:rsidR="7E9A40A1" w:rsidRPr="70C391DC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="6F2EC9CD" w:rsidRPr="70C391DC">
        <w:rPr>
          <w:rFonts w:ascii="Times" w:eastAsia="Times" w:hAnsi="Times" w:cs="Times"/>
          <w:b/>
          <w:bCs/>
          <w:color w:val="000000" w:themeColor="text1"/>
        </w:rPr>
        <w:t>Section</w:t>
      </w:r>
      <w:proofErr w:type="gramEnd"/>
      <w:r w:rsidR="6F2EC9CD" w:rsidRPr="70C391DC">
        <w:rPr>
          <w:rFonts w:ascii="Times" w:eastAsia="Times" w:hAnsi="Times" w:cs="Times"/>
          <w:b/>
          <w:bCs/>
          <w:color w:val="000000" w:themeColor="text1"/>
        </w:rPr>
        <w:t xml:space="preserve"> #2 Total:</w:t>
      </w:r>
      <w:r w:rsidR="6F2EC9CD" w:rsidRPr="70C391DC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496B9CB9" w:rsidRPr="70C391DC">
        <w:rPr>
          <w:rFonts w:ascii="Times" w:eastAsia="Times" w:hAnsi="Times" w:cs="Times"/>
          <w:color w:val="000000" w:themeColor="text1"/>
          <w:u w:val="single"/>
        </w:rPr>
        <w:t xml:space="preserve">           </w:t>
      </w:r>
      <w:r w:rsidR="707AC7BB" w:rsidRPr="70C391DC">
        <w:rPr>
          <w:rFonts w:ascii="Times" w:eastAsia="Times" w:hAnsi="Times" w:cs="Times"/>
          <w:color w:val="000000" w:themeColor="text1"/>
          <w:u w:val="single"/>
        </w:rPr>
        <w:t xml:space="preserve"> </w:t>
      </w:r>
      <w:r w:rsidR="496B9CB9" w:rsidRPr="70C391DC">
        <w:rPr>
          <w:rFonts w:ascii="Times" w:eastAsia="Times" w:hAnsi="Times" w:cs="Times"/>
          <w:color w:val="000000" w:themeColor="text1"/>
          <w:u w:val="single"/>
        </w:rPr>
        <w:t xml:space="preserve">  </w:t>
      </w:r>
    </w:p>
    <w:p w14:paraId="404F93BA" w14:textId="49B42EC2" w:rsidR="00FA3CB1" w:rsidRDefault="00FA3CB1" w:rsidP="5ACCF0D6">
      <w:pPr>
        <w:tabs>
          <w:tab w:val="left" w:pos="5760"/>
        </w:tabs>
        <w:spacing w:after="0"/>
        <w:ind w:left="450" w:hanging="450"/>
        <w:rPr>
          <w:rFonts w:ascii="Times" w:eastAsia="Times" w:hAnsi="Times" w:cs="Times"/>
          <w:color w:val="000000" w:themeColor="text1"/>
          <w:sz w:val="22"/>
          <w:szCs w:val="22"/>
        </w:rPr>
      </w:pPr>
    </w:p>
    <w:p w14:paraId="311C171E" w14:textId="138F12E7" w:rsidR="00FA3CB1" w:rsidRDefault="6F2EC9CD" w:rsidP="20D3E55A">
      <w:pPr>
        <w:tabs>
          <w:tab w:val="left" w:pos="5760"/>
        </w:tabs>
        <w:ind w:left="360" w:hanging="360"/>
        <w:rPr>
          <w:rFonts w:ascii="Times" w:eastAsia="Times" w:hAnsi="Times" w:cs="Times"/>
          <w:b/>
          <w:bCs/>
          <w:color w:val="000000" w:themeColor="text1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3.</w:t>
      </w:r>
      <w:r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>
        <w:tab/>
      </w:r>
      <w:r w:rsidRPr="20D3E55A">
        <w:rPr>
          <w:rFonts w:ascii="Times" w:eastAsia="Times" w:hAnsi="Times" w:cs="Times"/>
          <w:b/>
          <w:bCs/>
          <w:color w:val="000000" w:themeColor="text1"/>
        </w:rPr>
        <w:t xml:space="preserve">Leadership or </w:t>
      </w:r>
      <w:r w:rsidR="0A95F47F" w:rsidRPr="20D3E55A">
        <w:rPr>
          <w:rFonts w:ascii="Times" w:eastAsia="Times" w:hAnsi="Times" w:cs="Times"/>
          <w:b/>
          <w:bCs/>
          <w:color w:val="000000" w:themeColor="text1"/>
        </w:rPr>
        <w:t xml:space="preserve">Non-District </w:t>
      </w:r>
      <w:r w:rsidRPr="20D3E55A">
        <w:rPr>
          <w:rFonts w:ascii="Times" w:eastAsia="Times" w:hAnsi="Times" w:cs="Times"/>
          <w:b/>
          <w:bCs/>
          <w:color w:val="000000" w:themeColor="text1"/>
        </w:rPr>
        <w:t xml:space="preserve">Committee Work </w:t>
      </w:r>
    </w:p>
    <w:tbl>
      <w:tblPr>
        <w:tblW w:w="921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0"/>
        <w:gridCol w:w="2325"/>
        <w:gridCol w:w="1245"/>
      </w:tblGrid>
      <w:tr w:rsidR="146FC0F5" w14:paraId="34AF3FE8" w14:textId="77777777" w:rsidTr="5D48CAA2">
        <w:trPr>
          <w:trHeight w:val="300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9A4836" w14:textId="61987FC6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Professional Organization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3668D6C" w14:textId="3C5F8BD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Date(s) of Committee Work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D2E70D" w14:textId="65B9475F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4D77DB8A" w14:textId="77777777" w:rsidTr="5D48CAA2">
        <w:trPr>
          <w:trHeight w:val="300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3A5B46" w14:textId="725D2C47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FCC4FC" w14:textId="5D2347E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251EE0" w14:textId="33AB769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07D329FD" w14:textId="77777777" w:rsidTr="5D48CAA2">
        <w:trPr>
          <w:trHeight w:val="300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6F74B8" w14:textId="2030F00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13832D" w14:textId="0BEE842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606F89" w14:textId="225635D1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256CE7E0" w14:textId="77777777" w:rsidTr="5D48CAA2">
        <w:trPr>
          <w:trHeight w:val="300"/>
        </w:trPr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4C7359" w14:textId="0624144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84613" w14:textId="673DA81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F4DB9D" w14:textId="4D1EE22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33F4F8AC" w14:textId="6EEFD20F" w:rsidR="00FA3CB1" w:rsidRDefault="6F2EC9CD" w:rsidP="5ACCF0D6">
      <w:pPr>
        <w:tabs>
          <w:tab w:val="left" w:pos="6570"/>
          <w:tab w:val="left" w:pos="8910"/>
        </w:tabs>
        <w:spacing w:after="0" w:line="360" w:lineRule="auto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23E7D628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s as needed.</w:t>
      </w:r>
    </w:p>
    <w:p w14:paraId="6073C701" w14:textId="416E2436" w:rsidR="00FA3CB1" w:rsidRDefault="6FD3AC84" w:rsidP="4ABCCAB3">
      <w:pPr>
        <w:tabs>
          <w:tab w:val="left" w:pos="4410"/>
        </w:tabs>
        <w:spacing w:after="0" w:line="240" w:lineRule="auto"/>
        <w:ind w:left="360" w:right="3060" w:hanging="360"/>
        <w:jc w:val="right"/>
        <w:rPr>
          <w:rFonts w:ascii="Cambria" w:eastAsia="Cambria" w:hAnsi="Cambria" w:cs="Cambria"/>
          <w:b/>
          <w:bCs/>
          <w:color w:val="000000" w:themeColor="text1"/>
        </w:rPr>
      </w:pPr>
      <w:r w:rsidRPr="4ABCCAB3">
        <w:rPr>
          <w:rFonts w:ascii="Times" w:eastAsia="Times" w:hAnsi="Times" w:cs="Times"/>
          <w:color w:val="000000" w:themeColor="text1"/>
          <w:sz w:val="22"/>
          <w:szCs w:val="22"/>
        </w:rPr>
        <w:t>75 HOUR MAXIMUM</w:t>
      </w:r>
      <w:r w:rsidR="49D207EB"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>
        <w:br/>
      </w:r>
      <w:r w:rsidR="49D207EB"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10 </w:t>
      </w:r>
      <w:r w:rsidR="7F8169E5"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HOUR MAXIMUM </w:t>
      </w:r>
      <w:r w:rsidR="49D207EB"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per </w:t>
      </w:r>
      <w:proofErr w:type="gramStart"/>
      <w:r w:rsidR="49D207EB" w:rsidRPr="4ABCCAB3">
        <w:rPr>
          <w:rFonts w:ascii="Times" w:eastAsia="Times" w:hAnsi="Times" w:cs="Times"/>
          <w:color w:val="000000" w:themeColor="text1"/>
          <w:sz w:val="22"/>
          <w:szCs w:val="22"/>
        </w:rPr>
        <w:t>committee</w:t>
      </w:r>
      <w:r w:rsidRPr="4ABCCAB3">
        <w:rPr>
          <w:rFonts w:ascii="Times" w:eastAsia="Times" w:hAnsi="Times" w:cs="Times"/>
          <w:color w:val="000000" w:themeColor="text1"/>
          <w:sz w:val="22"/>
          <w:szCs w:val="22"/>
        </w:rPr>
        <w:t>;</w:t>
      </w:r>
      <w:proofErr w:type="gramEnd"/>
      <w:r w:rsidRPr="4ABCCAB3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</w:p>
    <w:p w14:paraId="2AB752FD" w14:textId="7D46A8CF" w:rsidR="00FA3CB1" w:rsidRDefault="6FD3AC84" w:rsidP="7C70ACA9">
      <w:pPr>
        <w:tabs>
          <w:tab w:val="left" w:pos="5760"/>
        </w:tabs>
        <w:spacing w:after="0" w:line="200" w:lineRule="exact"/>
        <w:ind w:left="360" w:right="180" w:hanging="360"/>
        <w:jc w:val="right"/>
        <w:rPr>
          <w:rFonts w:ascii="Times" w:eastAsia="Times" w:hAnsi="Times" w:cs="Times"/>
          <w:color w:val="000000" w:themeColor="text1"/>
          <w:sz w:val="22"/>
          <w:szCs w:val="22"/>
        </w:rPr>
      </w:pPr>
      <w:r w:rsidRPr="7C70ACA9">
        <w:rPr>
          <w:rFonts w:ascii="Times" w:eastAsia="Times" w:hAnsi="Times" w:cs="Times"/>
          <w:color w:val="000000" w:themeColor="text1"/>
          <w:sz w:val="22"/>
          <w:szCs w:val="22"/>
        </w:rPr>
        <w:t>Non-professional organization</w:t>
      </w:r>
      <w:r w:rsidR="4DB84EF1" w:rsidRPr="7C70ACA9">
        <w:rPr>
          <w:rFonts w:ascii="Times" w:eastAsia="Times" w:hAnsi="Times" w:cs="Times"/>
          <w:color w:val="000000" w:themeColor="text1"/>
          <w:sz w:val="22"/>
          <w:szCs w:val="22"/>
        </w:rPr>
        <w:t>:</w:t>
      </w:r>
      <w:r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10</w:t>
      </w:r>
      <w:r w:rsidR="017F9221"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proofErr w:type="gramStart"/>
      <w:r w:rsidRPr="7C70ACA9">
        <w:rPr>
          <w:rFonts w:ascii="Times" w:eastAsia="Times" w:hAnsi="Times" w:cs="Times"/>
          <w:color w:val="000000" w:themeColor="text1"/>
          <w:sz w:val="22"/>
          <w:szCs w:val="22"/>
        </w:rPr>
        <w:t>hour</w:t>
      </w:r>
      <w:proofErr w:type="gramEnd"/>
      <w:r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maximum</w:t>
      </w:r>
      <w:r w:rsidR="56CAE5C8"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per </w:t>
      </w:r>
      <w:proofErr w:type="gramStart"/>
      <w:r w:rsidR="56CAE5C8" w:rsidRPr="7C70ACA9">
        <w:rPr>
          <w:rFonts w:ascii="Times" w:eastAsia="Times" w:hAnsi="Times" w:cs="Times"/>
          <w:color w:val="000000" w:themeColor="text1"/>
          <w:sz w:val="22"/>
          <w:szCs w:val="22"/>
        </w:rPr>
        <w:t>award</w:t>
      </w:r>
      <w:r w:rsidR="70A3DAEB"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 </w:t>
      </w:r>
      <w:r w:rsidR="6F2EC9CD" w:rsidRPr="7C70ACA9">
        <w:rPr>
          <w:rFonts w:ascii="Cambria" w:eastAsia="Cambria" w:hAnsi="Cambria" w:cs="Cambria"/>
          <w:b/>
          <w:bCs/>
          <w:color w:val="000000" w:themeColor="text1"/>
        </w:rPr>
        <w:t>Section</w:t>
      </w:r>
      <w:proofErr w:type="gramEnd"/>
      <w:r w:rsidR="6F2EC9CD" w:rsidRPr="7C70ACA9">
        <w:rPr>
          <w:rFonts w:ascii="Cambria" w:eastAsia="Cambria" w:hAnsi="Cambria" w:cs="Cambria"/>
          <w:b/>
          <w:bCs/>
          <w:color w:val="000000" w:themeColor="text1"/>
        </w:rPr>
        <w:t xml:space="preserve"> #3 Total:</w:t>
      </w:r>
      <w:r w:rsidR="6F2EC9CD" w:rsidRPr="7C70ACA9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04745E1A" w:rsidRPr="7C70ACA9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</w:p>
    <w:p w14:paraId="54A0AFCF" w14:textId="685A4C49" w:rsidR="00FA3CB1" w:rsidRDefault="00FA3CB1" w:rsidP="5D48CAA2">
      <w:pPr>
        <w:tabs>
          <w:tab w:val="left" w:pos="5760"/>
        </w:tabs>
        <w:spacing w:after="0"/>
        <w:rPr>
          <w:rFonts w:ascii="Times" w:eastAsia="Times" w:hAnsi="Times" w:cs="Times"/>
          <w:color w:val="000000" w:themeColor="text1"/>
          <w:sz w:val="22"/>
          <w:szCs w:val="22"/>
        </w:rPr>
      </w:pPr>
    </w:p>
    <w:p w14:paraId="43DDBB68" w14:textId="47084D40" w:rsidR="00FA3CB1" w:rsidRDefault="6F2EC9CD" w:rsidP="20D3E55A">
      <w:pPr>
        <w:tabs>
          <w:tab w:val="left" w:pos="5760"/>
        </w:tabs>
        <w:ind w:left="360" w:hanging="360"/>
        <w:rPr>
          <w:rFonts w:ascii="Times" w:eastAsia="Times" w:hAnsi="Times" w:cs="Times"/>
          <w:color w:val="000000" w:themeColor="text1"/>
          <w:sz w:val="22"/>
          <w:szCs w:val="22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4.</w:t>
      </w:r>
      <w:r>
        <w:tab/>
      </w:r>
      <w:r w:rsidRPr="20D3E55A">
        <w:rPr>
          <w:rFonts w:ascii="Times" w:eastAsia="Times" w:hAnsi="Times" w:cs="Times"/>
          <w:b/>
          <w:bCs/>
          <w:color w:val="000000" w:themeColor="text1"/>
        </w:rPr>
        <w:t>District Committee Work</w:t>
      </w:r>
      <w:r w:rsidRPr="20D3E55A">
        <w:rPr>
          <w:rFonts w:ascii="Times" w:eastAsia="Times" w:hAnsi="Times" w:cs="Times"/>
          <w:color w:val="000000" w:themeColor="text1"/>
          <w:sz w:val="22"/>
          <w:szCs w:val="22"/>
        </w:rPr>
        <w:t xml:space="preserve"> (MUST use Committee Verification Form)</w:t>
      </w:r>
    </w:p>
    <w:tbl>
      <w:tblPr>
        <w:tblW w:w="922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2310"/>
        <w:gridCol w:w="1245"/>
      </w:tblGrid>
      <w:tr w:rsidR="146FC0F5" w14:paraId="2834A071" w14:textId="77777777" w:rsidTr="5D48CAA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5F2EB9" w14:textId="3E3A20E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Committee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D21DD2" w14:textId="0F136AA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Date(s) of Committee Work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AE52496" w14:textId="73FC9B9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4FD11BFB" w14:textId="77777777" w:rsidTr="5D48CAA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63780E" w14:textId="7408EC0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AE2EBD" w14:textId="5CABFFC3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B6E876" w14:textId="13C797D9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35FB61A4" w14:textId="77777777" w:rsidTr="5D48CAA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7BB1CF" w14:textId="7BA5E5F0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AC876AB" w14:textId="03A31FC2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024CD8" w14:textId="5A1A58C6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336E0A93" w14:textId="77777777" w:rsidTr="5D48CAA2">
        <w:trPr>
          <w:trHeight w:val="30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AFD946" w14:textId="1B5D901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09F84E" w14:textId="5F3851FD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947D53" w14:textId="22C8D77D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16F02E33" w14:textId="762B61E9" w:rsidR="00FA3CB1" w:rsidRDefault="6F2EC9CD" w:rsidP="5D48CAA2">
      <w:pPr>
        <w:tabs>
          <w:tab w:val="left" w:pos="6570"/>
          <w:tab w:val="left" w:pos="8910"/>
        </w:tabs>
        <w:spacing w:after="0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2CA86C4F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s as needed.</w:t>
      </w:r>
    </w:p>
    <w:p w14:paraId="5BB080E3" w14:textId="4AB60074" w:rsidR="00FA3CB1" w:rsidRDefault="276B8F7F" w:rsidP="5ACCF0D6">
      <w:pPr>
        <w:tabs>
          <w:tab w:val="left" w:pos="6570"/>
          <w:tab w:val="left" w:pos="8910"/>
        </w:tabs>
        <w:ind w:firstLine="4140"/>
        <w:rPr>
          <w:rFonts w:ascii="Times" w:eastAsia="Times" w:hAnsi="Times" w:cs="Times"/>
          <w:color w:val="000000" w:themeColor="text1"/>
          <w:sz w:val="22"/>
          <w:szCs w:val="22"/>
        </w:rPr>
      </w:pPr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75 HOUR </w:t>
      </w:r>
      <w:proofErr w:type="gramStart"/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>MAXIMUM</w:t>
      </w:r>
      <w:r w:rsidRPr="5ACCF0D6">
        <w:rPr>
          <w:rFonts w:ascii="Cambria" w:eastAsia="Cambria" w:hAnsi="Cambria" w:cs="Cambria"/>
          <w:b/>
          <w:bCs/>
          <w:color w:val="000000" w:themeColor="text1"/>
        </w:rPr>
        <w:t xml:space="preserve">  </w:t>
      </w:r>
      <w:r w:rsidR="6F2EC9CD" w:rsidRPr="5ACCF0D6">
        <w:rPr>
          <w:rFonts w:ascii="Cambria" w:eastAsia="Cambria" w:hAnsi="Cambria" w:cs="Cambria"/>
          <w:b/>
          <w:bCs/>
          <w:color w:val="000000" w:themeColor="text1"/>
        </w:rPr>
        <w:t>Section</w:t>
      </w:r>
      <w:proofErr w:type="gramEnd"/>
      <w:r w:rsidR="6F2EC9CD" w:rsidRPr="5ACCF0D6">
        <w:rPr>
          <w:rFonts w:ascii="Cambria" w:eastAsia="Cambria" w:hAnsi="Cambria" w:cs="Cambria"/>
          <w:b/>
          <w:bCs/>
          <w:color w:val="000000" w:themeColor="text1"/>
        </w:rPr>
        <w:t xml:space="preserve"> #4 Total:</w:t>
      </w:r>
      <w:r w:rsidR="2888C4D7" w:rsidRPr="5ACCF0D6">
        <w:rPr>
          <w:rFonts w:ascii="Cambria" w:eastAsia="Cambria" w:hAnsi="Cambria" w:cs="Cambria"/>
          <w:color w:val="000000" w:themeColor="text1"/>
        </w:rPr>
        <w:t xml:space="preserve"> </w:t>
      </w:r>
      <w:r w:rsidR="2888C4D7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  <w:r w:rsidR="6F2EC9CD"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</w:p>
    <w:p w14:paraId="10D8672E" w14:textId="77777777" w:rsidR="00A42DA2" w:rsidRDefault="00A42DA2">
      <w:pPr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</w:pPr>
      <w:r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br w:type="page"/>
      </w:r>
    </w:p>
    <w:p w14:paraId="4B0F920E" w14:textId="3EF324D2" w:rsidR="00FA3CB1" w:rsidRDefault="6F2EC9CD" w:rsidP="20D3E55A">
      <w:pPr>
        <w:tabs>
          <w:tab w:val="left" w:pos="5760"/>
        </w:tabs>
        <w:ind w:left="360" w:hanging="360"/>
        <w:rPr>
          <w:rFonts w:ascii="Times" w:eastAsia="Times" w:hAnsi="Times" w:cs="Times"/>
          <w:b/>
          <w:bCs/>
          <w:color w:val="000000" w:themeColor="text1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lastRenderedPageBreak/>
        <w:t>5.</w:t>
      </w:r>
      <w:r>
        <w:tab/>
      </w:r>
      <w:r w:rsidRPr="20D3E55A">
        <w:rPr>
          <w:rFonts w:ascii="Times" w:eastAsia="Times" w:hAnsi="Times" w:cs="Times"/>
          <w:b/>
          <w:bCs/>
          <w:color w:val="000000" w:themeColor="text1"/>
        </w:rPr>
        <w:t xml:space="preserve">Job-Related Conference, Seminar or Lecture </w:t>
      </w:r>
    </w:p>
    <w:tbl>
      <w:tblPr>
        <w:tblW w:w="922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205"/>
        <w:gridCol w:w="1260"/>
      </w:tblGrid>
      <w:tr w:rsidR="146FC0F5" w14:paraId="0447ED13" w14:textId="77777777" w:rsidTr="5D48CAA2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479A4A" w14:textId="31CF5783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Activity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D249BC2" w14:textId="680FF4DE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Date(s) of Activity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1E91EE5" w14:textId="60334353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04E70058" w14:textId="77777777" w:rsidTr="5D48CAA2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CE1AD4E" w14:textId="68C60095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300C23" w14:textId="408ACCFC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A1DEE5" w14:textId="5DE9023A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4806CB91" w14:textId="77777777" w:rsidTr="5D48CAA2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55EBA88" w14:textId="52E7B2FD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2825E1" w14:textId="6F6BDF31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C39672" w14:textId="1B943B5B" w:rsidR="146FC0F5" w:rsidRDefault="146FC0F5" w:rsidP="146FC0F5">
            <w:pPr>
              <w:tabs>
                <w:tab w:val="left" w:pos="5760"/>
              </w:tabs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55144434" w14:textId="77777777" w:rsidTr="5D48CAA2">
        <w:trPr>
          <w:trHeight w:val="3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C76B57" w14:textId="4B309B41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CC5986" w14:textId="17E8A2F3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7280764" w14:textId="4EF1A5F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7ED31E50" w14:textId="727BE233" w:rsidR="00FA3CB1" w:rsidRDefault="6F2EC9CD" w:rsidP="5D48CAA2">
      <w:pPr>
        <w:tabs>
          <w:tab w:val="left" w:pos="6570"/>
          <w:tab w:val="left" w:pos="8910"/>
        </w:tabs>
        <w:spacing w:after="0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0A513716" w:rsidRPr="5ACCF0D6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s as needed.</w:t>
      </w:r>
    </w:p>
    <w:p w14:paraId="632B97F3" w14:textId="4B9D2B60" w:rsidR="00FA3CB1" w:rsidRDefault="285E2E2F" w:rsidP="5ACCF0D6">
      <w:pPr>
        <w:tabs>
          <w:tab w:val="left" w:pos="6300"/>
        </w:tabs>
        <w:ind w:firstLine="4950"/>
        <w:rPr>
          <w:rFonts w:ascii="Times" w:eastAsia="Times" w:hAnsi="Times" w:cs="Times"/>
          <w:b/>
          <w:bCs/>
          <w:color w:val="000000" w:themeColor="text1"/>
        </w:rPr>
      </w:pPr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NO </w:t>
      </w:r>
      <w:proofErr w:type="gramStart"/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MAXIMUM  </w:t>
      </w:r>
      <w:r w:rsidR="6F2EC9CD" w:rsidRPr="5ACCF0D6">
        <w:rPr>
          <w:rFonts w:ascii="Times" w:eastAsia="Times" w:hAnsi="Times" w:cs="Times"/>
          <w:b/>
          <w:bCs/>
          <w:color w:val="000000" w:themeColor="text1"/>
        </w:rPr>
        <w:t>Section</w:t>
      </w:r>
      <w:proofErr w:type="gramEnd"/>
      <w:r w:rsidR="6F2EC9CD" w:rsidRPr="5ACCF0D6">
        <w:rPr>
          <w:rFonts w:ascii="Times" w:eastAsia="Times" w:hAnsi="Times" w:cs="Times"/>
          <w:b/>
          <w:bCs/>
          <w:color w:val="000000" w:themeColor="text1"/>
        </w:rPr>
        <w:t xml:space="preserve"> #5 Total:</w:t>
      </w:r>
      <w:r w:rsidR="6F2EC9CD"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7F5A9BBB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</w:p>
    <w:p w14:paraId="1A658E94" w14:textId="71D561E4" w:rsidR="00FA3CB1" w:rsidRDefault="00FA3CB1" w:rsidP="146FC0F5">
      <w:pPr>
        <w:tabs>
          <w:tab w:val="left" w:pos="5760"/>
        </w:tabs>
        <w:ind w:left="450" w:hanging="450"/>
        <w:rPr>
          <w:rFonts w:ascii="Times" w:eastAsia="Times" w:hAnsi="Times" w:cs="Times"/>
          <w:color w:val="000000" w:themeColor="text1"/>
          <w:sz w:val="22"/>
          <w:szCs w:val="22"/>
        </w:rPr>
      </w:pPr>
    </w:p>
    <w:p w14:paraId="644A7273" w14:textId="3684C06B" w:rsidR="00FA3CB1" w:rsidRDefault="6F2EC9CD" w:rsidP="20D3E55A">
      <w:pPr>
        <w:tabs>
          <w:tab w:val="left" w:pos="5760"/>
        </w:tabs>
        <w:ind w:left="360" w:hanging="360"/>
        <w:rPr>
          <w:rFonts w:ascii="Times" w:eastAsia="Times" w:hAnsi="Times" w:cs="Times"/>
          <w:color w:val="000000" w:themeColor="text1"/>
          <w:sz w:val="22"/>
          <w:szCs w:val="22"/>
        </w:rPr>
      </w:pPr>
      <w:r w:rsidRPr="20D3E55A">
        <w:rPr>
          <w:rFonts w:ascii="Times" w:eastAsia="Times" w:hAnsi="Times" w:cs="Times"/>
          <w:b/>
          <w:bCs/>
          <w:color w:val="000000" w:themeColor="text1"/>
          <w:sz w:val="22"/>
          <w:szCs w:val="22"/>
        </w:rPr>
        <w:t>6.</w:t>
      </w:r>
      <w:r>
        <w:tab/>
      </w:r>
      <w:r w:rsidRPr="20D3E55A">
        <w:rPr>
          <w:rFonts w:ascii="Times" w:eastAsia="Times" w:hAnsi="Times" w:cs="Times"/>
          <w:b/>
          <w:bCs/>
          <w:color w:val="000000" w:themeColor="text1"/>
        </w:rPr>
        <w:t>Physical Fitness Activities</w:t>
      </w:r>
      <w:r w:rsidRPr="20D3E55A">
        <w:rPr>
          <w:b/>
          <w:bCs/>
          <w:color w:val="000000" w:themeColor="text1"/>
        </w:rPr>
        <w:t xml:space="preserve"> </w:t>
      </w:r>
      <w:r w:rsidRPr="20D3E55A">
        <w:rPr>
          <w:rFonts w:ascii="Times" w:eastAsia="Times" w:hAnsi="Times" w:cs="Times"/>
          <w:color w:val="000000" w:themeColor="text1"/>
          <w:sz w:val="22"/>
          <w:szCs w:val="22"/>
        </w:rPr>
        <w:t>(see Guidelines for further information)</w:t>
      </w:r>
    </w:p>
    <w:tbl>
      <w:tblPr>
        <w:tblW w:w="9210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4515"/>
        <w:gridCol w:w="1155"/>
        <w:gridCol w:w="1080"/>
      </w:tblGrid>
      <w:tr w:rsidR="146FC0F5" w14:paraId="53F2DC77" w14:textId="77777777" w:rsidTr="5D48CAA2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38893E" w14:textId="6A29A48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Institution &amp; Date(s)</w:t>
            </w: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6D1D0E" w14:textId="1227812A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Course # &amp; Title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B77D97" w14:textId="60B59B3E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proofErr w:type="spellStart"/>
            <w:r w:rsidRPr="146FC0F5">
              <w:rPr>
                <w:rFonts w:ascii="Times" w:eastAsia="Times" w:hAnsi="Times" w:cs="Times"/>
                <w:sz w:val="22"/>
                <w:szCs w:val="22"/>
              </w:rPr>
              <w:t>Qtr</w:t>
            </w:r>
            <w:proofErr w:type="spellEnd"/>
            <w:r w:rsidRPr="146FC0F5">
              <w:rPr>
                <w:rFonts w:ascii="Times" w:eastAsia="Times" w:hAnsi="Times" w:cs="Times"/>
                <w:sz w:val="22"/>
                <w:szCs w:val="22"/>
              </w:rPr>
              <w:t>/Sem Units*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734F719" w14:textId="7FF6F58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  <w:r w:rsidRPr="146FC0F5">
              <w:rPr>
                <w:rFonts w:ascii="Times" w:eastAsia="Times" w:hAnsi="Times" w:cs="Times"/>
                <w:sz w:val="22"/>
                <w:szCs w:val="22"/>
              </w:rPr>
              <w:t># of Hours</w:t>
            </w:r>
          </w:p>
        </w:tc>
      </w:tr>
      <w:tr w:rsidR="146FC0F5" w14:paraId="603526F3" w14:textId="77777777" w:rsidTr="5D48CAA2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17785" w14:textId="1113B960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5EED3D" w14:textId="34BBF3D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DAB212" w14:textId="31EB4727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C09B91" w14:textId="07CF23F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1E95F35B" w14:textId="77777777" w:rsidTr="5D48CAA2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878518" w14:textId="00E38E16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A068DC" w14:textId="4215CBF2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A49EC2" w14:textId="41E6653D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634B89" w14:textId="4250737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  <w:tr w:rsidR="146FC0F5" w14:paraId="1C1A40C6" w14:textId="77777777" w:rsidTr="5D48CAA2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FC5205" w14:textId="3EA5BB8A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109B96" w14:textId="6B23A1AC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FF7B27" w14:textId="3240B56B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337D83" w14:textId="3CA79831" w:rsidR="146FC0F5" w:rsidRDefault="146FC0F5" w:rsidP="146FC0F5">
            <w:pPr>
              <w:rPr>
                <w:rFonts w:ascii="Times" w:eastAsia="Times" w:hAnsi="Times" w:cs="Times"/>
                <w:sz w:val="22"/>
                <w:szCs w:val="22"/>
              </w:rPr>
            </w:pPr>
          </w:p>
        </w:tc>
      </w:tr>
    </w:tbl>
    <w:p w14:paraId="4DF84D2C" w14:textId="3B4E11C1" w:rsidR="00FA3CB1" w:rsidRDefault="22A74923" w:rsidP="5D48CAA2">
      <w:pPr>
        <w:tabs>
          <w:tab w:val="left" w:pos="6840"/>
          <w:tab w:val="right" w:pos="9270"/>
        </w:tabs>
        <w:spacing w:after="0"/>
        <w:rPr>
          <w:rFonts w:ascii="Times" w:eastAsia="Times" w:hAnsi="Times" w:cs="Times"/>
          <w:color w:val="000000" w:themeColor="text1"/>
          <w:sz w:val="20"/>
          <w:szCs w:val="20"/>
        </w:rPr>
      </w:pP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Right-click within last line and select “Insert” to add </w:t>
      </w:r>
      <w:r w:rsidR="6A936442" w:rsidRPr="5D48CAA2">
        <w:rPr>
          <w:rFonts w:ascii="Times" w:eastAsia="Times" w:hAnsi="Times" w:cs="Times"/>
          <w:color w:val="000000" w:themeColor="text1"/>
          <w:sz w:val="20"/>
          <w:szCs w:val="20"/>
        </w:rPr>
        <w:t>row</w:t>
      </w: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s as needed. </w:t>
      </w:r>
      <w:r>
        <w:tab/>
      </w:r>
      <w:r w:rsidRPr="5D48CAA2">
        <w:rPr>
          <w:rFonts w:ascii="Times" w:eastAsia="Times" w:hAnsi="Times" w:cs="Times"/>
          <w:color w:val="000000" w:themeColor="text1"/>
          <w:sz w:val="20"/>
          <w:szCs w:val="20"/>
        </w:rPr>
        <w:t xml:space="preserve">  *Please specify QTR </w:t>
      </w:r>
    </w:p>
    <w:p w14:paraId="374CCE97" w14:textId="41C321ED" w:rsidR="00FA3CB1" w:rsidRDefault="6F2EC9CD" w:rsidP="5D48CAA2">
      <w:pPr>
        <w:tabs>
          <w:tab w:val="left" w:pos="6180"/>
          <w:tab w:val="right" w:pos="9270"/>
        </w:tabs>
        <w:spacing w:after="240" w:line="276" w:lineRule="auto"/>
        <w:ind w:firstLine="6930"/>
        <w:rPr>
          <w:rFonts w:ascii="Times" w:eastAsia="Times" w:hAnsi="Times" w:cs="Times"/>
          <w:color w:val="000000" w:themeColor="text1"/>
          <w:sz w:val="20"/>
          <w:szCs w:val="20"/>
        </w:rPr>
      </w:pPr>
      <w:r w:rsidRPr="5ACCF0D6">
        <w:rPr>
          <w:rFonts w:ascii="Times" w:eastAsia="Times" w:hAnsi="Times" w:cs="Times"/>
          <w:color w:val="000000" w:themeColor="text1"/>
          <w:sz w:val="20"/>
          <w:szCs w:val="20"/>
        </w:rPr>
        <w:t>or SEM Units</w:t>
      </w:r>
    </w:p>
    <w:p w14:paraId="0A9248BC" w14:textId="41E3C2E5" w:rsidR="00FA3CB1" w:rsidRDefault="28FE88E3" w:rsidP="5ACCF0D6">
      <w:pPr>
        <w:tabs>
          <w:tab w:val="left" w:pos="6300"/>
          <w:tab w:val="left" w:pos="8910"/>
        </w:tabs>
        <w:ind w:firstLine="4320"/>
        <w:rPr>
          <w:rFonts w:ascii="Times" w:eastAsia="Times" w:hAnsi="Times" w:cs="Times"/>
          <w:color w:val="000000" w:themeColor="text1"/>
          <w:sz w:val="22"/>
          <w:szCs w:val="22"/>
        </w:rPr>
      </w:pPr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36 HOUR </w:t>
      </w:r>
      <w:proofErr w:type="gramStart"/>
      <w:r w:rsidRPr="5ACCF0D6">
        <w:rPr>
          <w:rFonts w:ascii="Times" w:eastAsia="Times" w:hAnsi="Times" w:cs="Times"/>
          <w:color w:val="000000" w:themeColor="text1"/>
          <w:sz w:val="22"/>
          <w:szCs w:val="22"/>
        </w:rPr>
        <w:t>MAXIMUM</w:t>
      </w:r>
      <w:r w:rsidRPr="5ACCF0D6">
        <w:rPr>
          <w:rFonts w:ascii="Times" w:eastAsia="Times" w:hAnsi="Times" w:cs="Times"/>
          <w:b/>
          <w:bCs/>
          <w:color w:val="000000" w:themeColor="text1"/>
        </w:rPr>
        <w:t xml:space="preserve">  </w:t>
      </w:r>
      <w:r w:rsidR="6F2EC9CD" w:rsidRPr="5ACCF0D6">
        <w:rPr>
          <w:rFonts w:ascii="Times" w:eastAsia="Times" w:hAnsi="Times" w:cs="Times"/>
          <w:b/>
          <w:bCs/>
          <w:color w:val="000000" w:themeColor="text1"/>
        </w:rPr>
        <w:t>Section</w:t>
      </w:r>
      <w:proofErr w:type="gramEnd"/>
      <w:r w:rsidR="6F2EC9CD" w:rsidRPr="5ACCF0D6">
        <w:rPr>
          <w:rFonts w:ascii="Times" w:eastAsia="Times" w:hAnsi="Times" w:cs="Times"/>
          <w:b/>
          <w:bCs/>
          <w:color w:val="000000" w:themeColor="text1"/>
        </w:rPr>
        <w:t xml:space="preserve"> #6 Total:</w:t>
      </w:r>
      <w:r w:rsidR="6F2EC9CD" w:rsidRPr="5ACCF0D6">
        <w:rPr>
          <w:rFonts w:ascii="Times" w:eastAsia="Times" w:hAnsi="Times" w:cs="Times"/>
          <w:color w:val="000000" w:themeColor="text1"/>
          <w:sz w:val="22"/>
          <w:szCs w:val="22"/>
        </w:rPr>
        <w:t xml:space="preserve"> </w:t>
      </w:r>
      <w:r w:rsidR="62E2FF28" w:rsidRPr="5ACCF0D6">
        <w:rPr>
          <w:rFonts w:ascii="Times" w:eastAsia="Times" w:hAnsi="Times" w:cs="Times"/>
          <w:color w:val="000000" w:themeColor="text1"/>
          <w:u w:val="single"/>
        </w:rPr>
        <w:t xml:space="preserve">               </w:t>
      </w:r>
    </w:p>
    <w:p w14:paraId="684539CE" w14:textId="31C58AB1" w:rsidR="5D48CAA2" w:rsidRDefault="5D48CAA2" w:rsidP="5D48CAA2">
      <w:pPr>
        <w:tabs>
          <w:tab w:val="left" w:pos="5220"/>
          <w:tab w:val="left" w:pos="8910"/>
        </w:tabs>
        <w:spacing w:after="0"/>
        <w:ind w:firstLine="5400"/>
        <w:rPr>
          <w:rFonts w:ascii="Times" w:eastAsia="Times" w:hAnsi="Times" w:cs="Times"/>
          <w:b/>
          <w:bCs/>
          <w:color w:val="000000" w:themeColor="text1"/>
        </w:rPr>
      </w:pPr>
    </w:p>
    <w:p w14:paraId="05D0CA01" w14:textId="2AC08759" w:rsidR="00FA3CB1" w:rsidRDefault="6F2EC9CD" w:rsidP="5ACCF0D6">
      <w:pPr>
        <w:tabs>
          <w:tab w:val="left" w:pos="5220"/>
          <w:tab w:val="left" w:pos="8910"/>
        </w:tabs>
        <w:ind w:firstLine="5220"/>
        <w:rPr>
          <w:rFonts w:ascii="Times" w:eastAsia="Times" w:hAnsi="Times" w:cs="Times"/>
          <w:b/>
          <w:bCs/>
          <w:color w:val="000000" w:themeColor="text1"/>
        </w:rPr>
      </w:pPr>
      <w:r w:rsidRPr="5ACCF0D6">
        <w:rPr>
          <w:rFonts w:ascii="Times" w:eastAsia="Times" w:hAnsi="Times" w:cs="Times"/>
          <w:b/>
          <w:bCs/>
          <w:color w:val="000000" w:themeColor="text1"/>
          <w:sz w:val="26"/>
          <w:szCs w:val="26"/>
        </w:rPr>
        <w:t>Total Application Hours:</w:t>
      </w:r>
      <w:r w:rsidRPr="5ACCF0D6">
        <w:rPr>
          <w:rFonts w:ascii="Times" w:eastAsia="Times" w:hAnsi="Times" w:cs="Times"/>
          <w:b/>
          <w:bCs/>
          <w:color w:val="000000" w:themeColor="text1"/>
        </w:rPr>
        <w:t xml:space="preserve"> </w:t>
      </w:r>
      <w:r w:rsidR="3FE95E5A" w:rsidRPr="5ACCF0D6">
        <w:rPr>
          <w:rFonts w:ascii="Times" w:eastAsia="Times" w:hAnsi="Times" w:cs="Times"/>
          <w:color w:val="000000" w:themeColor="text1"/>
          <w:u w:val="single"/>
        </w:rPr>
        <w:t xml:space="preserve">      </w:t>
      </w:r>
      <w:r w:rsidR="22B0417F" w:rsidRPr="5ACCF0D6">
        <w:rPr>
          <w:rFonts w:ascii="Times" w:eastAsia="Times" w:hAnsi="Times" w:cs="Times"/>
          <w:color w:val="000000" w:themeColor="text1"/>
          <w:u w:val="single"/>
        </w:rPr>
        <w:t xml:space="preserve"> </w:t>
      </w:r>
      <w:r w:rsidR="4529C03F" w:rsidRPr="5ACCF0D6">
        <w:rPr>
          <w:rFonts w:ascii="Times" w:eastAsia="Times" w:hAnsi="Times" w:cs="Times"/>
          <w:color w:val="000000" w:themeColor="text1"/>
          <w:u w:val="single"/>
        </w:rPr>
        <w:t xml:space="preserve">  </w:t>
      </w:r>
      <w:r w:rsidR="3FE95E5A" w:rsidRPr="5ACCF0D6">
        <w:rPr>
          <w:rFonts w:ascii="Times" w:eastAsia="Times" w:hAnsi="Times" w:cs="Times"/>
          <w:color w:val="000000" w:themeColor="text1"/>
          <w:u w:val="single"/>
        </w:rPr>
        <w:t xml:space="preserve">        </w:t>
      </w:r>
    </w:p>
    <w:p w14:paraId="37B7C455" w14:textId="57CAE221" w:rsidR="00FA3CB1" w:rsidRDefault="00FA3CB1" w:rsidP="727544B1">
      <w:pPr>
        <w:spacing w:line="240" w:lineRule="exact"/>
        <w:ind w:left="720" w:hanging="720"/>
        <w:rPr>
          <w:rFonts w:ascii="Times" w:eastAsia="Times" w:hAnsi="Times" w:cs="Times"/>
          <w:color w:val="000000" w:themeColor="text1"/>
        </w:rPr>
      </w:pPr>
    </w:p>
    <w:p w14:paraId="2C078E63" w14:textId="51FD8244" w:rsidR="00FA3CB1" w:rsidRDefault="22A74923" w:rsidP="727544B1">
      <w:pPr>
        <w:ind w:right="-108"/>
        <w:rPr>
          <w:rFonts w:ascii="Times" w:eastAsia="Times" w:hAnsi="Times" w:cs="Times"/>
          <w:color w:val="000000" w:themeColor="text1"/>
          <w:sz w:val="32"/>
          <w:szCs w:val="32"/>
        </w:rPr>
      </w:pPr>
      <w:r w:rsidRPr="727544B1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>BEFORE SUBMITTING</w:t>
      </w:r>
      <w:r w:rsidR="77D13B65" w:rsidRPr="727544B1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>:</w:t>
      </w:r>
    </w:p>
    <w:p w14:paraId="431E44B2" w14:textId="07BDDFE6" w:rsidR="77D13B65" w:rsidRDefault="77D13B65" w:rsidP="4ABCCAB3">
      <w:pPr>
        <w:pStyle w:val="ListParagraph"/>
        <w:numPr>
          <w:ilvl w:val="0"/>
          <w:numId w:val="1"/>
        </w:numPr>
        <w:ind w:right="-108"/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</w:pPr>
      <w:r w:rsidRPr="4ABCCAB3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 xml:space="preserve">Save as </w:t>
      </w:r>
      <w:r w:rsidR="0BFBD25B" w:rsidRPr="4ABCCAB3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>two</w:t>
      </w:r>
      <w:r w:rsidRPr="4ABCCAB3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 xml:space="preserve"> PDF</w:t>
      </w:r>
      <w:r w:rsidR="3C2B1D5E" w:rsidRPr="4ABCCAB3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 xml:space="preserve"> files:</w:t>
      </w:r>
    </w:p>
    <w:p w14:paraId="2BC45CA9" w14:textId="028FDD58" w:rsidR="5447138E" w:rsidRDefault="5447138E" w:rsidP="7C70ACA9">
      <w:pPr>
        <w:pStyle w:val="ListParagraph"/>
        <w:numPr>
          <w:ilvl w:val="1"/>
          <w:numId w:val="1"/>
        </w:numPr>
        <w:ind w:right="-108"/>
        <w:rPr>
          <w:rFonts w:ascii="Times" w:eastAsia="Times" w:hAnsi="Times" w:cs="Times"/>
          <w:b/>
          <w:bCs/>
          <w:color w:val="000000" w:themeColor="text1"/>
        </w:rPr>
      </w:pPr>
      <w:r w:rsidRPr="7C70ACA9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>One document will be your application</w:t>
      </w:r>
    </w:p>
    <w:p w14:paraId="596D8094" w14:textId="2DE018DE" w:rsidR="5447138E" w:rsidRDefault="5447138E" w:rsidP="4ABCCAB3">
      <w:pPr>
        <w:pStyle w:val="ListParagraph"/>
        <w:numPr>
          <w:ilvl w:val="1"/>
          <w:numId w:val="1"/>
        </w:numPr>
        <w:ind w:right="-108"/>
        <w:rPr>
          <w:rFonts w:ascii="Times" w:eastAsia="Times" w:hAnsi="Times" w:cs="Times"/>
          <w:b/>
          <w:bCs/>
          <w:color w:val="000000" w:themeColor="text1"/>
        </w:rPr>
      </w:pPr>
      <w:r w:rsidRPr="4ABCCAB3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 xml:space="preserve">One document will be your </w:t>
      </w:r>
      <w:r w:rsidR="00A42DA2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 xml:space="preserve">signed </w:t>
      </w:r>
      <w:r w:rsidRPr="4ABCCAB3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>verification form</w:t>
      </w:r>
      <w:r w:rsidR="10B6D02C" w:rsidRPr="4ABCCAB3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>(</w:t>
      </w:r>
      <w:r w:rsidRPr="4ABCCAB3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>s</w:t>
      </w:r>
      <w:r w:rsidR="5BC9124F" w:rsidRPr="4ABCCAB3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>)</w:t>
      </w:r>
    </w:p>
    <w:p w14:paraId="67168614" w14:textId="30C17079" w:rsidR="77D13B65" w:rsidRDefault="77D13B65" w:rsidP="727544B1">
      <w:pPr>
        <w:pStyle w:val="ListParagraph"/>
        <w:numPr>
          <w:ilvl w:val="0"/>
          <w:numId w:val="1"/>
        </w:numPr>
        <w:ind w:right="-108"/>
        <w:rPr>
          <w:rFonts w:ascii="Times" w:eastAsia="Times" w:hAnsi="Times" w:cs="Times"/>
          <w:b/>
          <w:bCs/>
          <w:color w:val="000000" w:themeColor="text1"/>
        </w:rPr>
      </w:pPr>
      <w:r w:rsidRPr="727544B1">
        <w:rPr>
          <w:rFonts w:ascii="Times" w:eastAsia="Times" w:hAnsi="Times" w:cs="Times"/>
          <w:b/>
          <w:bCs/>
          <w:color w:val="000000" w:themeColor="text1"/>
          <w:sz w:val="32"/>
          <w:szCs w:val="32"/>
        </w:rPr>
        <w:t>Make a copy for your records</w:t>
      </w:r>
    </w:p>
    <w:sectPr w:rsidR="77D13B65">
      <w:footerReference w:type="default" r:id="rId10"/>
      <w:pgSz w:w="12240" w:h="15840"/>
      <w:pgMar w:top="99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F4BA4" w14:textId="77777777" w:rsidR="00992C9E" w:rsidRDefault="00992C9E">
      <w:pPr>
        <w:spacing w:after="0" w:line="240" w:lineRule="auto"/>
      </w:pPr>
      <w:r>
        <w:separator/>
      </w:r>
    </w:p>
  </w:endnote>
  <w:endnote w:type="continuationSeparator" w:id="0">
    <w:p w14:paraId="3493FF86" w14:textId="77777777" w:rsidR="00992C9E" w:rsidRDefault="0099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6FC0F5" w14:paraId="7E9EA539" w14:textId="77777777" w:rsidTr="5ACCF0D6">
      <w:trPr>
        <w:trHeight w:val="300"/>
      </w:trPr>
      <w:tc>
        <w:tcPr>
          <w:tcW w:w="3120" w:type="dxa"/>
        </w:tcPr>
        <w:p w14:paraId="108F67B1" w14:textId="4782E5BB" w:rsidR="146FC0F5" w:rsidRDefault="5D48CAA2" w:rsidP="00A42DA2">
          <w:pPr>
            <w:pStyle w:val="Header"/>
            <w:ind w:left="-115"/>
            <w:rPr>
              <w:sz w:val="20"/>
              <w:szCs w:val="20"/>
            </w:rPr>
          </w:pPr>
          <w:r w:rsidRPr="5D48CAA2">
            <w:rPr>
              <w:sz w:val="20"/>
              <w:szCs w:val="20"/>
            </w:rPr>
            <w:t xml:space="preserve">Updated </w:t>
          </w:r>
          <w:r w:rsidR="00A42DA2">
            <w:rPr>
              <w:sz w:val="20"/>
              <w:szCs w:val="20"/>
            </w:rPr>
            <w:t>10</w:t>
          </w:r>
          <w:r w:rsidRPr="5D48CAA2">
            <w:rPr>
              <w:sz w:val="20"/>
              <w:szCs w:val="20"/>
            </w:rPr>
            <w:t>/25</w:t>
          </w:r>
        </w:p>
      </w:tc>
      <w:tc>
        <w:tcPr>
          <w:tcW w:w="3120" w:type="dxa"/>
        </w:tcPr>
        <w:p w14:paraId="08FBC0C6" w14:textId="7AD16D88" w:rsidR="146FC0F5" w:rsidRDefault="146FC0F5" w:rsidP="146FC0F5">
          <w:pPr>
            <w:pStyle w:val="Header"/>
            <w:jc w:val="center"/>
          </w:pPr>
        </w:p>
      </w:tc>
      <w:tc>
        <w:tcPr>
          <w:tcW w:w="3120" w:type="dxa"/>
        </w:tcPr>
        <w:p w14:paraId="057AF9E6" w14:textId="121C9A0F" w:rsidR="146FC0F5" w:rsidRDefault="146FC0F5" w:rsidP="5D48CAA2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5D48CAA2">
            <w:rPr>
              <w:sz w:val="20"/>
              <w:szCs w:val="20"/>
            </w:rPr>
            <w:fldChar w:fldCharType="begin"/>
          </w:r>
          <w:r>
            <w:instrText>PAGE</w:instrText>
          </w:r>
          <w:r w:rsidRPr="5D48CAA2">
            <w:fldChar w:fldCharType="separate"/>
          </w:r>
          <w:r w:rsidR="00094621">
            <w:rPr>
              <w:noProof/>
            </w:rPr>
            <w:t>1</w:t>
          </w:r>
          <w:r w:rsidRPr="5D48CAA2">
            <w:rPr>
              <w:sz w:val="20"/>
              <w:szCs w:val="20"/>
            </w:rPr>
            <w:fldChar w:fldCharType="end"/>
          </w:r>
        </w:p>
      </w:tc>
    </w:tr>
  </w:tbl>
  <w:p w14:paraId="1C1FCECE" w14:textId="071DECC4" w:rsidR="146FC0F5" w:rsidRDefault="146FC0F5" w:rsidP="146FC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8C9C" w14:textId="77777777" w:rsidR="00992C9E" w:rsidRDefault="00992C9E">
      <w:pPr>
        <w:spacing w:after="0" w:line="240" w:lineRule="auto"/>
      </w:pPr>
      <w:r>
        <w:separator/>
      </w:r>
    </w:p>
  </w:footnote>
  <w:footnote w:type="continuationSeparator" w:id="0">
    <w:p w14:paraId="21801F6B" w14:textId="77777777" w:rsidR="00992C9E" w:rsidRDefault="0099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9A16"/>
    <w:multiLevelType w:val="hybridMultilevel"/>
    <w:tmpl w:val="157E0BC8"/>
    <w:lvl w:ilvl="0" w:tplc="47829ABA">
      <w:start w:val="1"/>
      <w:numFmt w:val="decimal"/>
      <w:lvlText w:val="%1."/>
      <w:lvlJc w:val="left"/>
      <w:pPr>
        <w:ind w:left="360" w:hanging="360"/>
      </w:pPr>
      <w:rPr>
        <w:rFonts w:ascii="Times" w:hAnsi="Times" w:hint="default"/>
      </w:rPr>
    </w:lvl>
    <w:lvl w:ilvl="1" w:tplc="44EC824E">
      <w:start w:val="1"/>
      <w:numFmt w:val="lowerLetter"/>
      <w:lvlText w:val="%2."/>
      <w:lvlJc w:val="left"/>
      <w:pPr>
        <w:ind w:left="1080" w:hanging="360"/>
      </w:pPr>
    </w:lvl>
    <w:lvl w:ilvl="2" w:tplc="6CB6EBD8">
      <w:start w:val="1"/>
      <w:numFmt w:val="lowerRoman"/>
      <w:lvlText w:val="%3."/>
      <w:lvlJc w:val="right"/>
      <w:pPr>
        <w:ind w:left="2160" w:hanging="180"/>
      </w:pPr>
    </w:lvl>
    <w:lvl w:ilvl="3" w:tplc="7E5C115E">
      <w:start w:val="1"/>
      <w:numFmt w:val="decimal"/>
      <w:lvlText w:val="%4."/>
      <w:lvlJc w:val="left"/>
      <w:pPr>
        <w:ind w:left="2880" w:hanging="360"/>
      </w:pPr>
    </w:lvl>
    <w:lvl w:ilvl="4" w:tplc="A74A4D7E">
      <w:start w:val="1"/>
      <w:numFmt w:val="lowerLetter"/>
      <w:lvlText w:val="%5."/>
      <w:lvlJc w:val="left"/>
      <w:pPr>
        <w:ind w:left="3600" w:hanging="360"/>
      </w:pPr>
    </w:lvl>
    <w:lvl w:ilvl="5" w:tplc="39109906">
      <w:start w:val="1"/>
      <w:numFmt w:val="lowerRoman"/>
      <w:lvlText w:val="%6."/>
      <w:lvlJc w:val="right"/>
      <w:pPr>
        <w:ind w:left="4320" w:hanging="180"/>
      </w:pPr>
    </w:lvl>
    <w:lvl w:ilvl="6" w:tplc="18861DE8">
      <w:start w:val="1"/>
      <w:numFmt w:val="decimal"/>
      <w:lvlText w:val="%7."/>
      <w:lvlJc w:val="left"/>
      <w:pPr>
        <w:ind w:left="5040" w:hanging="360"/>
      </w:pPr>
    </w:lvl>
    <w:lvl w:ilvl="7" w:tplc="B15E1990">
      <w:start w:val="1"/>
      <w:numFmt w:val="lowerLetter"/>
      <w:lvlText w:val="%8."/>
      <w:lvlJc w:val="left"/>
      <w:pPr>
        <w:ind w:left="5760" w:hanging="360"/>
      </w:pPr>
    </w:lvl>
    <w:lvl w:ilvl="8" w:tplc="23EA3D6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C895A"/>
    <w:multiLevelType w:val="hybridMultilevel"/>
    <w:tmpl w:val="20689BD0"/>
    <w:lvl w:ilvl="0" w:tplc="11040364">
      <w:start w:val="1"/>
      <w:numFmt w:val="decimal"/>
      <w:lvlText w:val="%1."/>
      <w:lvlJc w:val="left"/>
      <w:pPr>
        <w:ind w:left="720" w:hanging="360"/>
      </w:pPr>
    </w:lvl>
    <w:lvl w:ilvl="1" w:tplc="7076D73C">
      <w:start w:val="1"/>
      <w:numFmt w:val="lowerLetter"/>
      <w:lvlText w:val="%2."/>
      <w:lvlJc w:val="left"/>
      <w:pPr>
        <w:ind w:left="1440" w:hanging="360"/>
      </w:pPr>
    </w:lvl>
    <w:lvl w:ilvl="2" w:tplc="C5C48712">
      <w:start w:val="1"/>
      <w:numFmt w:val="lowerRoman"/>
      <w:lvlText w:val="%3."/>
      <w:lvlJc w:val="right"/>
      <w:pPr>
        <w:ind w:left="2160" w:hanging="180"/>
      </w:pPr>
    </w:lvl>
    <w:lvl w:ilvl="3" w:tplc="56C67C74">
      <w:start w:val="1"/>
      <w:numFmt w:val="decimal"/>
      <w:lvlText w:val="%4."/>
      <w:lvlJc w:val="left"/>
      <w:pPr>
        <w:ind w:left="2880" w:hanging="360"/>
      </w:pPr>
    </w:lvl>
    <w:lvl w:ilvl="4" w:tplc="F1469554">
      <w:start w:val="1"/>
      <w:numFmt w:val="lowerLetter"/>
      <w:lvlText w:val="%5."/>
      <w:lvlJc w:val="left"/>
      <w:pPr>
        <w:ind w:left="3600" w:hanging="360"/>
      </w:pPr>
    </w:lvl>
    <w:lvl w:ilvl="5" w:tplc="286AE0D6">
      <w:start w:val="1"/>
      <w:numFmt w:val="lowerRoman"/>
      <w:lvlText w:val="%6."/>
      <w:lvlJc w:val="right"/>
      <w:pPr>
        <w:ind w:left="4320" w:hanging="180"/>
      </w:pPr>
    </w:lvl>
    <w:lvl w:ilvl="6" w:tplc="0DAA9244">
      <w:start w:val="1"/>
      <w:numFmt w:val="decimal"/>
      <w:lvlText w:val="%7."/>
      <w:lvlJc w:val="left"/>
      <w:pPr>
        <w:ind w:left="5040" w:hanging="360"/>
      </w:pPr>
    </w:lvl>
    <w:lvl w:ilvl="7" w:tplc="E68893EC">
      <w:start w:val="1"/>
      <w:numFmt w:val="lowerLetter"/>
      <w:lvlText w:val="%8."/>
      <w:lvlJc w:val="left"/>
      <w:pPr>
        <w:ind w:left="5760" w:hanging="360"/>
      </w:pPr>
    </w:lvl>
    <w:lvl w:ilvl="8" w:tplc="46102AD4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4692">
    <w:abstractNumId w:val="1"/>
  </w:num>
  <w:num w:numId="2" w16cid:durableId="13148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4E5D5B"/>
    <w:rsid w:val="00094621"/>
    <w:rsid w:val="001F3B1B"/>
    <w:rsid w:val="004B3B11"/>
    <w:rsid w:val="00951331"/>
    <w:rsid w:val="00992C9E"/>
    <w:rsid w:val="00A42DA2"/>
    <w:rsid w:val="00F92055"/>
    <w:rsid w:val="00FA3CB1"/>
    <w:rsid w:val="013C5289"/>
    <w:rsid w:val="016F6307"/>
    <w:rsid w:val="017F9221"/>
    <w:rsid w:val="01801877"/>
    <w:rsid w:val="01E1FFB4"/>
    <w:rsid w:val="024D9B87"/>
    <w:rsid w:val="039858F7"/>
    <w:rsid w:val="04745E1A"/>
    <w:rsid w:val="05DFD55E"/>
    <w:rsid w:val="0701613D"/>
    <w:rsid w:val="084E2F96"/>
    <w:rsid w:val="0A513716"/>
    <w:rsid w:val="0A65AF4B"/>
    <w:rsid w:val="0A95F47F"/>
    <w:rsid w:val="0ADE00BF"/>
    <w:rsid w:val="0BFBD25B"/>
    <w:rsid w:val="0E3C2A22"/>
    <w:rsid w:val="0E626884"/>
    <w:rsid w:val="0F9AFDF3"/>
    <w:rsid w:val="0FC07990"/>
    <w:rsid w:val="10B6D02C"/>
    <w:rsid w:val="1289C166"/>
    <w:rsid w:val="146FC0F5"/>
    <w:rsid w:val="157BCECC"/>
    <w:rsid w:val="15E2455C"/>
    <w:rsid w:val="16DB5DC9"/>
    <w:rsid w:val="1760EEC8"/>
    <w:rsid w:val="18EC12DE"/>
    <w:rsid w:val="1950D415"/>
    <w:rsid w:val="1951B079"/>
    <w:rsid w:val="1ABB0FC0"/>
    <w:rsid w:val="1BEB0245"/>
    <w:rsid w:val="1C19FAA0"/>
    <w:rsid w:val="1CD4878D"/>
    <w:rsid w:val="1D0209E5"/>
    <w:rsid w:val="1FC88394"/>
    <w:rsid w:val="2022A494"/>
    <w:rsid w:val="20D3E55A"/>
    <w:rsid w:val="2110A17A"/>
    <w:rsid w:val="2245FB00"/>
    <w:rsid w:val="22A74923"/>
    <w:rsid w:val="22B0417F"/>
    <w:rsid w:val="23E7D628"/>
    <w:rsid w:val="24010DAB"/>
    <w:rsid w:val="247A2542"/>
    <w:rsid w:val="26985A6A"/>
    <w:rsid w:val="276B8F7F"/>
    <w:rsid w:val="27BC2C25"/>
    <w:rsid w:val="2802CF74"/>
    <w:rsid w:val="280DB52B"/>
    <w:rsid w:val="283D35B1"/>
    <w:rsid w:val="285B0AAB"/>
    <w:rsid w:val="285E2E2F"/>
    <w:rsid w:val="2888C4D7"/>
    <w:rsid w:val="28E5C9DA"/>
    <w:rsid w:val="28F546E9"/>
    <w:rsid w:val="28FE88E3"/>
    <w:rsid w:val="2904B51B"/>
    <w:rsid w:val="2920A59E"/>
    <w:rsid w:val="2B6D52EB"/>
    <w:rsid w:val="2CA86C4F"/>
    <w:rsid w:val="2DC651B5"/>
    <w:rsid w:val="2EDEC531"/>
    <w:rsid w:val="2F320463"/>
    <w:rsid w:val="2F99A67B"/>
    <w:rsid w:val="3018E56A"/>
    <w:rsid w:val="32B28ABA"/>
    <w:rsid w:val="3358534C"/>
    <w:rsid w:val="33953DD7"/>
    <w:rsid w:val="33CFFDF6"/>
    <w:rsid w:val="34C92AC1"/>
    <w:rsid w:val="35A58A54"/>
    <w:rsid w:val="374FF35F"/>
    <w:rsid w:val="379FB24F"/>
    <w:rsid w:val="38F3EB32"/>
    <w:rsid w:val="396E2FE1"/>
    <w:rsid w:val="3A1B8397"/>
    <w:rsid w:val="3B513F69"/>
    <w:rsid w:val="3C2B1D5E"/>
    <w:rsid w:val="3C84B569"/>
    <w:rsid w:val="3D018D10"/>
    <w:rsid w:val="3D8DDDAA"/>
    <w:rsid w:val="3E57149A"/>
    <w:rsid w:val="3ED2FC73"/>
    <w:rsid w:val="3FE95E5A"/>
    <w:rsid w:val="41E31DA7"/>
    <w:rsid w:val="431B375F"/>
    <w:rsid w:val="44C3A0BC"/>
    <w:rsid w:val="4529C03F"/>
    <w:rsid w:val="4612A684"/>
    <w:rsid w:val="4643D49D"/>
    <w:rsid w:val="4667F1D7"/>
    <w:rsid w:val="46A6E33A"/>
    <w:rsid w:val="470D908B"/>
    <w:rsid w:val="496B9CB9"/>
    <w:rsid w:val="49D207EB"/>
    <w:rsid w:val="4ABCCAB3"/>
    <w:rsid w:val="4B12F5E4"/>
    <w:rsid w:val="4B72B118"/>
    <w:rsid w:val="4C979420"/>
    <w:rsid w:val="4DB84EF1"/>
    <w:rsid w:val="4F28CCF2"/>
    <w:rsid w:val="50AA81B6"/>
    <w:rsid w:val="518DA74B"/>
    <w:rsid w:val="53E7E201"/>
    <w:rsid w:val="5447138E"/>
    <w:rsid w:val="55440D6B"/>
    <w:rsid w:val="56260F62"/>
    <w:rsid w:val="56CAE5C8"/>
    <w:rsid w:val="586BCC3C"/>
    <w:rsid w:val="5A327B81"/>
    <w:rsid w:val="5ACCF0D6"/>
    <w:rsid w:val="5B9E3D43"/>
    <w:rsid w:val="5BC9124F"/>
    <w:rsid w:val="5C4E5D5B"/>
    <w:rsid w:val="5D3140BD"/>
    <w:rsid w:val="5D48CAA2"/>
    <w:rsid w:val="5E695288"/>
    <w:rsid w:val="5EEC2A2E"/>
    <w:rsid w:val="600508AA"/>
    <w:rsid w:val="604224BB"/>
    <w:rsid w:val="613EDC33"/>
    <w:rsid w:val="6217A30A"/>
    <w:rsid w:val="62376445"/>
    <w:rsid w:val="62E2FF28"/>
    <w:rsid w:val="638DDDEA"/>
    <w:rsid w:val="6501BEE6"/>
    <w:rsid w:val="67163F26"/>
    <w:rsid w:val="67C235A4"/>
    <w:rsid w:val="683C1645"/>
    <w:rsid w:val="686B6849"/>
    <w:rsid w:val="6897D60E"/>
    <w:rsid w:val="68A7DED5"/>
    <w:rsid w:val="699D1973"/>
    <w:rsid w:val="6A936442"/>
    <w:rsid w:val="6AB149AB"/>
    <w:rsid w:val="6B8D5A40"/>
    <w:rsid w:val="6C3BD6A5"/>
    <w:rsid w:val="6D94BB19"/>
    <w:rsid w:val="6F2EC9CD"/>
    <w:rsid w:val="6FD0E559"/>
    <w:rsid w:val="6FD3AC84"/>
    <w:rsid w:val="707AC7BB"/>
    <w:rsid w:val="70A3DAEB"/>
    <w:rsid w:val="70C391DC"/>
    <w:rsid w:val="71BA0B92"/>
    <w:rsid w:val="721EE4D8"/>
    <w:rsid w:val="727544B1"/>
    <w:rsid w:val="732D6DF0"/>
    <w:rsid w:val="7337A571"/>
    <w:rsid w:val="746FCF3B"/>
    <w:rsid w:val="7613C357"/>
    <w:rsid w:val="76FE329B"/>
    <w:rsid w:val="77D13B65"/>
    <w:rsid w:val="78FF05DD"/>
    <w:rsid w:val="798A3934"/>
    <w:rsid w:val="7A38DBA2"/>
    <w:rsid w:val="7A47E0CD"/>
    <w:rsid w:val="7AADB92C"/>
    <w:rsid w:val="7BE0615F"/>
    <w:rsid w:val="7C70ACA9"/>
    <w:rsid w:val="7C738413"/>
    <w:rsid w:val="7C8B027D"/>
    <w:rsid w:val="7E11CD34"/>
    <w:rsid w:val="7E2386DD"/>
    <w:rsid w:val="7E9A40A1"/>
    <w:rsid w:val="7F05645D"/>
    <w:rsid w:val="7F5A9BBB"/>
    <w:rsid w:val="7F8169E5"/>
    <w:rsid w:val="7FBBE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5D5B"/>
  <w15:chartTrackingRefBased/>
  <w15:docId w15:val="{8E5A3B79-A0CD-4D39-8D01-41A78134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46FC0F5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46FC0F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46FC0F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C70ACA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martsheet.com/b/form/12e2d5a456d3446391162b3153ddcd1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othilldeanza-my.sharepoint.com/:w:/g/personal/10009633_fhda_edu/ERigsMzUewJPtsIfeEaZr_sBF_bk6JNUqZRwqrv-jWr1dA?e=fwwJP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GA@fhd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Graves</dc:creator>
  <cp:keywords/>
  <dc:description/>
  <cp:lastModifiedBy>Helen Graves</cp:lastModifiedBy>
  <cp:revision>4</cp:revision>
  <dcterms:created xsi:type="dcterms:W3CDTF">2025-06-02T21:06:00Z</dcterms:created>
  <dcterms:modified xsi:type="dcterms:W3CDTF">2025-10-21T16:46:00Z</dcterms:modified>
</cp:coreProperties>
</file>